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629BD" w14:textId="77777777" w:rsidR="00B45854" w:rsidRDefault="001116E4" w:rsidP="00DE1FBC">
      <w:pPr>
        <w:spacing w:line="0" w:lineRule="atLeast"/>
        <w:ind w:leftChars="100" w:left="240"/>
        <w:jc w:val="center"/>
        <w:outlineLvl w:val="0"/>
        <w:rPr>
          <w:rFonts w:ascii="標楷體" w:eastAsia="標楷體" w:hAnsi="標楷體"/>
          <w:sz w:val="32"/>
          <w:szCs w:val="32"/>
        </w:rPr>
      </w:pPr>
      <w:bookmarkStart w:id="0" w:name="_Toc64712782"/>
      <w:bookmarkStart w:id="1" w:name="_GoBack"/>
      <w:r>
        <w:rPr>
          <w:rFonts w:ascii="標楷體" w:eastAsia="標楷體" w:hAnsi="標楷體" w:hint="eastAsia"/>
          <w:sz w:val="32"/>
          <w:szCs w:val="32"/>
        </w:rPr>
        <w:t>高雄市</w:t>
      </w:r>
      <w:r w:rsidR="0080624D" w:rsidRPr="001116E4">
        <w:rPr>
          <w:rFonts w:ascii="標楷體" w:eastAsia="標楷體" w:hAnsi="標楷體" w:hint="eastAsia"/>
          <w:sz w:val="32"/>
          <w:szCs w:val="32"/>
        </w:rPr>
        <w:t>11</w:t>
      </w:r>
      <w:r w:rsidR="003E4FEC">
        <w:rPr>
          <w:rFonts w:ascii="標楷體" w:eastAsia="標楷體" w:hAnsi="標楷體" w:hint="eastAsia"/>
          <w:sz w:val="32"/>
          <w:szCs w:val="32"/>
        </w:rPr>
        <w:t>1</w:t>
      </w:r>
      <w:r w:rsidR="0080624D" w:rsidRPr="001116E4">
        <w:rPr>
          <w:rFonts w:ascii="標楷體" w:eastAsia="標楷體" w:hAnsi="標楷體" w:hint="eastAsia"/>
          <w:sz w:val="32"/>
          <w:szCs w:val="32"/>
        </w:rPr>
        <w:t>年度原住民</w:t>
      </w:r>
      <w:r w:rsidR="006D5022">
        <w:rPr>
          <w:rFonts w:ascii="標楷體" w:eastAsia="標楷體" w:hAnsi="標楷體" w:hint="eastAsia"/>
          <w:sz w:val="32"/>
          <w:szCs w:val="32"/>
        </w:rPr>
        <w:t>語文競賽指導</w:t>
      </w:r>
      <w:r w:rsidR="0080624D" w:rsidRPr="001116E4">
        <w:rPr>
          <w:rFonts w:ascii="標楷體" w:eastAsia="標楷體" w:hAnsi="標楷體" w:hint="eastAsia"/>
          <w:sz w:val="32"/>
          <w:szCs w:val="32"/>
        </w:rPr>
        <w:t>增能研習</w:t>
      </w:r>
      <w:r w:rsidR="00840F49" w:rsidRPr="001116E4">
        <w:rPr>
          <w:rFonts w:ascii="標楷體" w:eastAsia="標楷體" w:hAnsi="標楷體" w:hint="eastAsia"/>
          <w:sz w:val="32"/>
          <w:szCs w:val="32"/>
        </w:rPr>
        <w:t>計畫</w:t>
      </w:r>
    </w:p>
    <w:bookmarkEnd w:id="1"/>
    <w:p w14:paraId="49CBE1FF" w14:textId="77777777" w:rsidR="0080624D" w:rsidRPr="001116E4" w:rsidRDefault="0080624D" w:rsidP="00DE1FBC">
      <w:pPr>
        <w:spacing w:line="0" w:lineRule="atLeast"/>
        <w:outlineLvl w:val="0"/>
        <w:rPr>
          <w:rFonts w:ascii="標楷體" w:eastAsia="標楷體" w:hAnsi="標楷體"/>
          <w:sz w:val="28"/>
          <w:szCs w:val="28"/>
        </w:rPr>
      </w:pPr>
      <w:r w:rsidRPr="001116E4">
        <w:rPr>
          <w:rFonts w:ascii="標楷體" w:eastAsia="標楷體" w:hAnsi="標楷體" w:hint="eastAsia"/>
          <w:sz w:val="28"/>
          <w:szCs w:val="28"/>
        </w:rPr>
        <w:t>壹、計畫依據</w:t>
      </w:r>
      <w:bookmarkEnd w:id="0"/>
    </w:p>
    <w:p w14:paraId="2DA9BF2A" w14:textId="77777777" w:rsidR="0080624D" w:rsidRPr="001D5384" w:rsidRDefault="001D5384" w:rsidP="001D5384">
      <w:pPr>
        <w:spacing w:line="0" w:lineRule="atLeast"/>
        <w:outlineLvl w:val="1"/>
        <w:rPr>
          <w:rFonts w:ascii="標楷體" w:eastAsia="標楷體" w:hAnsi="標楷體"/>
          <w:szCs w:val="24"/>
        </w:rPr>
      </w:pPr>
      <w:bookmarkStart w:id="2" w:name="_Toc64712783"/>
      <w:r>
        <w:rPr>
          <w:rFonts w:ascii="標楷體" w:eastAsia="標楷體" w:hAnsi="標楷體" w:hint="eastAsia"/>
          <w:szCs w:val="24"/>
        </w:rPr>
        <w:t xml:space="preserve">     </w:t>
      </w:r>
      <w:r w:rsidR="0080624D" w:rsidRPr="001D5384">
        <w:rPr>
          <w:rFonts w:ascii="標楷體" w:eastAsia="標楷體" w:hAnsi="標楷體" w:hint="eastAsia"/>
          <w:szCs w:val="24"/>
        </w:rPr>
        <w:t>一、</w:t>
      </w:r>
      <w:r w:rsidR="00692478" w:rsidRPr="001D5384">
        <w:rPr>
          <w:rFonts w:ascii="標楷體" w:eastAsia="標楷體" w:hAnsi="標楷體" w:hint="eastAsia"/>
          <w:szCs w:val="24"/>
        </w:rPr>
        <w:t>教育部國民及學前教育署補助辦理原住民族教育要點</w:t>
      </w:r>
      <w:r w:rsidR="0080624D" w:rsidRPr="001D5384">
        <w:rPr>
          <w:rFonts w:ascii="標楷體" w:eastAsia="標楷體" w:hAnsi="標楷體" w:hint="eastAsia"/>
          <w:szCs w:val="24"/>
        </w:rPr>
        <w:t>。</w:t>
      </w:r>
      <w:bookmarkEnd w:id="2"/>
    </w:p>
    <w:p w14:paraId="64178BB1" w14:textId="77777777" w:rsidR="00840F49" w:rsidRPr="00B45854" w:rsidRDefault="0080624D" w:rsidP="001D5384">
      <w:pPr>
        <w:spacing w:line="0" w:lineRule="atLeast"/>
        <w:ind w:leftChars="236" w:left="957" w:hangingChars="163" w:hanging="391"/>
        <w:outlineLvl w:val="1"/>
        <w:rPr>
          <w:rFonts w:ascii="標楷體" w:eastAsia="標楷體" w:hAnsi="標楷體"/>
          <w:szCs w:val="24"/>
        </w:rPr>
      </w:pPr>
      <w:bookmarkStart w:id="3" w:name="_Toc64712784"/>
      <w:r w:rsidRPr="00B45854">
        <w:rPr>
          <w:rFonts w:ascii="標楷體" w:eastAsia="標楷體" w:hAnsi="標楷體" w:cs="Times New Roman" w:hint="eastAsia"/>
          <w:szCs w:val="24"/>
        </w:rPr>
        <w:t>二、</w:t>
      </w:r>
      <w:r w:rsidR="00692478" w:rsidRPr="00B45854">
        <w:rPr>
          <w:rFonts w:ascii="標楷體" w:eastAsia="標楷體" w:hAnsi="標楷體" w:cs="Times New Roman" w:hint="eastAsia"/>
          <w:szCs w:val="24"/>
        </w:rPr>
        <w:t>教育部十二年國民基本教育領域課程綱要</w:t>
      </w:r>
      <w:r w:rsidRPr="00B45854">
        <w:rPr>
          <w:rFonts w:ascii="標楷體" w:eastAsia="標楷體" w:hAnsi="標楷體" w:hint="eastAsia"/>
          <w:szCs w:val="24"/>
        </w:rPr>
        <w:t>。</w:t>
      </w:r>
      <w:bookmarkStart w:id="4" w:name="_Toc64712785"/>
      <w:bookmarkEnd w:id="3"/>
    </w:p>
    <w:p w14:paraId="7656F28B" w14:textId="77777777" w:rsidR="003F6274" w:rsidRPr="00B45854" w:rsidRDefault="001D5384" w:rsidP="001D5384">
      <w:pPr>
        <w:spacing w:line="0" w:lineRule="atLeast"/>
        <w:ind w:leftChars="177" w:left="958" w:hangingChars="222" w:hanging="533"/>
        <w:outlineLvl w:val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="0080624D" w:rsidRPr="00B45854">
        <w:rPr>
          <w:rFonts w:ascii="標楷體" w:eastAsia="標楷體" w:hAnsi="標楷體"/>
          <w:szCs w:val="24"/>
        </w:rPr>
        <w:t>三、</w:t>
      </w:r>
      <w:r w:rsidR="0080624D" w:rsidRPr="00B45854">
        <w:rPr>
          <w:rFonts w:ascii="標楷體" w:eastAsia="標楷體" w:hAnsi="標楷體" w:hint="eastAsia"/>
          <w:szCs w:val="24"/>
        </w:rPr>
        <w:t>高雄市政府原住民族中程教育方案（1</w:t>
      </w:r>
      <w:r w:rsidR="00692478" w:rsidRPr="00B45854">
        <w:rPr>
          <w:rFonts w:ascii="標楷體" w:eastAsia="標楷體" w:hAnsi="標楷體" w:hint="eastAsia"/>
          <w:szCs w:val="24"/>
        </w:rPr>
        <w:t>1</w:t>
      </w:r>
      <w:r w:rsidR="0080624D" w:rsidRPr="00B45854">
        <w:rPr>
          <w:rFonts w:ascii="標楷體" w:eastAsia="標楷體" w:hAnsi="標楷體" w:hint="eastAsia"/>
          <w:szCs w:val="24"/>
        </w:rPr>
        <w:t>0年-11</w:t>
      </w:r>
      <w:r w:rsidR="00692478" w:rsidRPr="00B45854">
        <w:rPr>
          <w:rFonts w:ascii="標楷體" w:eastAsia="標楷體" w:hAnsi="標楷體" w:hint="eastAsia"/>
          <w:szCs w:val="24"/>
        </w:rPr>
        <w:t>4</w:t>
      </w:r>
      <w:r w:rsidR="0080624D" w:rsidRPr="00B45854">
        <w:rPr>
          <w:rFonts w:ascii="標楷體" w:eastAsia="標楷體" w:hAnsi="標楷體" w:hint="eastAsia"/>
          <w:szCs w:val="24"/>
        </w:rPr>
        <w:t>年）。</w:t>
      </w:r>
      <w:bookmarkEnd w:id="4"/>
    </w:p>
    <w:p w14:paraId="00A3B842" w14:textId="77777777" w:rsidR="00C54FBD" w:rsidRPr="00E27390" w:rsidRDefault="00B45854" w:rsidP="001D5384">
      <w:pPr>
        <w:spacing w:line="0" w:lineRule="atLeast"/>
        <w:ind w:leftChars="236" w:left="957" w:hangingChars="163" w:hanging="391"/>
        <w:outlineLvl w:val="1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="00C54FBD" w:rsidRPr="00E27390">
        <w:rPr>
          <w:rFonts w:ascii="標楷體" w:eastAsia="標楷體" w:hAnsi="標楷體"/>
          <w:color w:val="000000" w:themeColor="text1"/>
          <w:szCs w:val="24"/>
        </w:rPr>
        <w:t>教育部</w:t>
      </w:r>
      <w:r w:rsidR="00C54FBD" w:rsidRPr="00E27390">
        <w:rPr>
          <w:rFonts w:ascii="標楷體" w:eastAsia="標楷體" w:hAnsi="標楷體" w:cs="DFKaiShu-SB-Estd-BF"/>
          <w:color w:val="000000" w:themeColor="text1"/>
          <w:kern w:val="0"/>
          <w:szCs w:val="24"/>
        </w:rPr>
        <w:t>111</w:t>
      </w:r>
      <w:r w:rsidR="00C54FBD" w:rsidRPr="00E2739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</w:t>
      </w:r>
      <w:r w:rsidR="00C54FBD" w:rsidRPr="00E27390">
        <w:rPr>
          <w:rFonts w:ascii="標楷體" w:eastAsia="標楷體" w:hAnsi="標楷體" w:cs="DFKaiShu-SB-Estd-BF"/>
          <w:color w:val="000000" w:themeColor="text1"/>
          <w:kern w:val="0"/>
          <w:szCs w:val="24"/>
        </w:rPr>
        <w:t>5</w:t>
      </w:r>
      <w:r w:rsidR="00C54FBD" w:rsidRPr="00E2739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月</w:t>
      </w:r>
      <w:r w:rsidR="00C54FBD" w:rsidRPr="00E27390">
        <w:rPr>
          <w:rFonts w:ascii="標楷體" w:eastAsia="標楷體" w:hAnsi="標楷體" w:cs="DFKaiShu-SB-Estd-BF"/>
          <w:color w:val="000000" w:themeColor="text1"/>
          <w:kern w:val="0"/>
          <w:szCs w:val="24"/>
        </w:rPr>
        <w:t>5</w:t>
      </w:r>
      <w:r w:rsidR="00C54FBD" w:rsidRPr="00E2739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日臺教授國部字第</w:t>
      </w:r>
      <w:r w:rsidR="00C54FBD" w:rsidRPr="00E27390">
        <w:rPr>
          <w:rFonts w:ascii="標楷體" w:eastAsia="標楷體" w:hAnsi="標楷體" w:cs="DFKaiShu-SB-Estd-BF"/>
          <w:color w:val="000000" w:themeColor="text1"/>
          <w:kern w:val="0"/>
          <w:szCs w:val="24"/>
        </w:rPr>
        <w:t>1110054314</w:t>
      </w:r>
      <w:r w:rsidR="00C54FBD" w:rsidRPr="00E2739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號函。</w:t>
      </w:r>
    </w:p>
    <w:p w14:paraId="23E075E6" w14:textId="77777777" w:rsidR="00F72CA7" w:rsidRPr="003D1E97" w:rsidRDefault="00840F49" w:rsidP="00C54FBD">
      <w:pPr>
        <w:spacing w:line="0" w:lineRule="atLeast"/>
        <w:ind w:left="1120" w:hangingChars="400" w:hanging="1120"/>
        <w:outlineLvl w:val="1"/>
        <w:rPr>
          <w:rFonts w:ascii="標楷體" w:eastAsia="標楷體" w:hAnsi="標楷體"/>
          <w:sz w:val="28"/>
          <w:szCs w:val="28"/>
        </w:rPr>
      </w:pPr>
      <w:r w:rsidRPr="003D1E97">
        <w:rPr>
          <w:rFonts w:ascii="標楷體" w:eastAsia="標楷體" w:hAnsi="標楷體"/>
          <w:sz w:val="28"/>
          <w:szCs w:val="28"/>
        </w:rPr>
        <w:t>貳</w:t>
      </w:r>
      <w:r w:rsidRPr="003D1E97">
        <w:rPr>
          <w:rFonts w:ascii="標楷體" w:eastAsia="標楷體" w:hAnsi="標楷體" w:hint="eastAsia"/>
          <w:sz w:val="28"/>
          <w:szCs w:val="28"/>
        </w:rPr>
        <w:t>、</w:t>
      </w:r>
      <w:r w:rsidRPr="003D1E97">
        <w:rPr>
          <w:rFonts w:ascii="標楷體" w:eastAsia="標楷體" w:hAnsi="標楷體"/>
          <w:sz w:val="28"/>
          <w:szCs w:val="28"/>
        </w:rPr>
        <w:t>研習目的</w:t>
      </w:r>
    </w:p>
    <w:p w14:paraId="7517BBB0" w14:textId="77777777" w:rsidR="0025112D" w:rsidRPr="007704DD" w:rsidRDefault="0025112D" w:rsidP="001D5384">
      <w:pPr>
        <w:widowControl/>
        <w:spacing w:line="0" w:lineRule="atLeast"/>
        <w:ind w:firstLineChars="236" w:firstLine="566"/>
        <w:rPr>
          <w:rFonts w:ascii="標楷體" w:eastAsia="標楷體" w:hAnsi="標楷體"/>
          <w:szCs w:val="24"/>
          <w:lang w:val="en-ZA"/>
        </w:rPr>
      </w:pPr>
      <w:r w:rsidRPr="007704DD">
        <w:rPr>
          <w:rFonts w:ascii="標楷體" w:eastAsia="標楷體" w:hAnsi="標楷體" w:hint="eastAsia"/>
          <w:color w:val="000000" w:themeColor="text1"/>
          <w:kern w:val="0"/>
          <w:szCs w:val="24"/>
        </w:rPr>
        <w:t>一、</w:t>
      </w:r>
      <w:r w:rsidRPr="007704DD">
        <w:rPr>
          <w:rFonts w:ascii="標楷體" w:eastAsia="標楷體" w:hAnsi="標楷體"/>
          <w:szCs w:val="24"/>
          <w:lang w:val="en-ZA"/>
        </w:rPr>
        <w:t>充實</w:t>
      </w:r>
      <w:r w:rsidRPr="007704DD">
        <w:rPr>
          <w:rFonts w:ascii="標楷體" w:eastAsia="標楷體" w:hAnsi="標楷體" w:hint="eastAsia"/>
          <w:color w:val="000000" w:themeColor="text1"/>
          <w:kern w:val="0"/>
          <w:szCs w:val="24"/>
        </w:rPr>
        <w:t>現職</w:t>
      </w:r>
      <w:r w:rsidRPr="007704DD">
        <w:rPr>
          <w:rFonts w:ascii="標楷體" w:eastAsia="標楷體" w:hAnsi="標楷體"/>
          <w:szCs w:val="24"/>
          <w:lang w:val="en-ZA"/>
        </w:rPr>
        <w:t>族語教師族群語言文化實力，提昇教學專業知能。</w:t>
      </w:r>
    </w:p>
    <w:p w14:paraId="2A88510D" w14:textId="77777777" w:rsidR="0025112D" w:rsidRPr="007C67E0" w:rsidRDefault="0025112D" w:rsidP="001D5384">
      <w:pPr>
        <w:widowControl/>
        <w:spacing w:line="0" w:lineRule="atLeast"/>
        <w:ind w:firstLineChars="236" w:firstLine="566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704DD">
        <w:rPr>
          <w:rFonts w:ascii="標楷體" w:eastAsia="標楷體" w:hAnsi="標楷體" w:hint="eastAsia"/>
          <w:color w:val="000000" w:themeColor="text1"/>
          <w:kern w:val="0"/>
          <w:szCs w:val="24"/>
        </w:rPr>
        <w:t>二、</w:t>
      </w:r>
      <w:r w:rsidRPr="007704DD">
        <w:rPr>
          <w:rFonts w:ascii="標楷體" w:eastAsia="標楷體" w:hAnsi="標楷體"/>
          <w:szCs w:val="24"/>
          <w:lang w:val="en-ZA"/>
        </w:rPr>
        <w:t>指導本市族語教師實務技巧，提升發掘及培育優秀選手的能力。</w:t>
      </w:r>
    </w:p>
    <w:p w14:paraId="4A9A3690" w14:textId="77777777" w:rsidR="001116E4" w:rsidRPr="001116E4" w:rsidRDefault="001116E4" w:rsidP="00DE1FBC">
      <w:pPr>
        <w:widowControl/>
        <w:spacing w:line="0" w:lineRule="atLeas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116E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參</w:t>
      </w:r>
      <w:r w:rsidRPr="001116E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、辦理單位:</w:t>
      </w:r>
    </w:p>
    <w:p w14:paraId="192C2029" w14:textId="77777777" w:rsidR="001116E4" w:rsidRPr="00EF08D3" w:rsidRDefault="001116E4" w:rsidP="001D5384">
      <w:pPr>
        <w:autoSpaceDE w:val="0"/>
        <w:autoSpaceDN w:val="0"/>
        <w:adjustRightInd w:val="0"/>
        <w:spacing w:line="0" w:lineRule="atLeast"/>
        <w:ind w:firstLineChars="236" w:firstLine="566"/>
        <w:rPr>
          <w:rFonts w:ascii="標楷體" w:eastAsia="標楷體" w:hAnsi="Times New Roman" w:cs="標楷體"/>
          <w:color w:val="000000"/>
          <w:szCs w:val="24"/>
          <w:lang w:val="zh-TW"/>
        </w:rPr>
      </w:pPr>
      <w:r w:rsidRPr="00EF08D3">
        <w:rPr>
          <w:rFonts w:ascii="標楷體" w:eastAsia="標楷體" w:hAnsi="Times New Roman" w:cs="標楷體" w:hint="eastAsia"/>
          <w:color w:val="000000"/>
          <w:szCs w:val="24"/>
          <w:lang w:val="zh-TW"/>
        </w:rPr>
        <w:t>一</w:t>
      </w:r>
      <w:r w:rsidRPr="00EF08D3">
        <w:rPr>
          <w:rFonts w:ascii="標楷體" w:eastAsia="標楷體" w:hAnsi="標楷體" w:cs="標楷體" w:hint="eastAsia"/>
          <w:color w:val="000000"/>
          <w:szCs w:val="24"/>
          <w:lang w:val="zh-TW"/>
        </w:rPr>
        <w:t>、</w:t>
      </w:r>
      <w:r w:rsidRPr="00EF08D3">
        <w:rPr>
          <w:rFonts w:ascii="標楷體" w:eastAsia="標楷體" w:hAnsi="Times New Roman" w:cs="標楷體" w:hint="eastAsia"/>
          <w:color w:val="000000"/>
          <w:szCs w:val="24"/>
          <w:lang w:val="zh-TW"/>
        </w:rPr>
        <w:t>指導單位：教育部</w:t>
      </w:r>
    </w:p>
    <w:p w14:paraId="4CDA834F" w14:textId="77777777" w:rsidR="001116E4" w:rsidRPr="001116E4" w:rsidRDefault="001116E4" w:rsidP="001D5384">
      <w:pPr>
        <w:autoSpaceDE w:val="0"/>
        <w:autoSpaceDN w:val="0"/>
        <w:adjustRightInd w:val="0"/>
        <w:spacing w:line="0" w:lineRule="atLeast"/>
        <w:ind w:firstLineChars="236" w:firstLine="566"/>
        <w:rPr>
          <w:rFonts w:ascii="標楷體" w:eastAsia="標楷體" w:hAnsi="Times New Roman" w:cs="標楷體"/>
          <w:color w:val="000000"/>
          <w:szCs w:val="24"/>
          <w:lang w:val="zh-TW"/>
        </w:rPr>
      </w:pP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>二</w:t>
      </w:r>
      <w:r w:rsidRPr="001116E4">
        <w:rPr>
          <w:rFonts w:ascii="標楷體" w:eastAsia="標楷體" w:hAnsi="標楷體" w:cs="標楷體" w:hint="eastAsia"/>
          <w:color w:val="000000"/>
          <w:szCs w:val="24"/>
          <w:lang w:val="zh-TW"/>
        </w:rPr>
        <w:t>、</w:t>
      </w: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>主辦單位：高雄市政府教育局。</w:t>
      </w:r>
    </w:p>
    <w:p w14:paraId="75EC534D" w14:textId="77777777" w:rsidR="001116E4" w:rsidRPr="001116E4" w:rsidRDefault="001116E4" w:rsidP="001D5384">
      <w:pPr>
        <w:autoSpaceDE w:val="0"/>
        <w:autoSpaceDN w:val="0"/>
        <w:adjustRightInd w:val="0"/>
        <w:spacing w:line="0" w:lineRule="atLeast"/>
        <w:ind w:firstLineChars="236" w:firstLine="566"/>
        <w:rPr>
          <w:rFonts w:ascii="標楷體" w:eastAsia="標楷體" w:hAnsi="Times New Roman" w:cs="標楷體"/>
          <w:color w:val="000000"/>
          <w:szCs w:val="24"/>
          <w:lang w:val="zh-TW"/>
        </w:rPr>
      </w:pP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>三</w:t>
      </w:r>
      <w:r w:rsidRPr="001116E4">
        <w:rPr>
          <w:rFonts w:ascii="標楷體" w:eastAsia="標楷體" w:hAnsi="標楷體" w:cs="標楷體" w:hint="eastAsia"/>
          <w:color w:val="000000"/>
          <w:szCs w:val="24"/>
          <w:lang w:val="zh-TW"/>
        </w:rPr>
        <w:t>、</w:t>
      </w: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>承辦單位：高雄市教育局原住民族教育資源中心。</w:t>
      </w:r>
    </w:p>
    <w:p w14:paraId="06449681" w14:textId="77777777" w:rsidR="00FE4198" w:rsidRPr="00B45854" w:rsidRDefault="001116E4" w:rsidP="001D5384">
      <w:pPr>
        <w:autoSpaceDE w:val="0"/>
        <w:autoSpaceDN w:val="0"/>
        <w:adjustRightInd w:val="0"/>
        <w:spacing w:line="0" w:lineRule="atLeast"/>
        <w:ind w:firstLineChars="236" w:firstLine="566"/>
        <w:rPr>
          <w:rFonts w:ascii="標楷體" w:eastAsia="標楷體" w:hAnsi="標楷體" w:cs="標楷體"/>
          <w:szCs w:val="24"/>
          <w:lang w:val="zh-TW"/>
        </w:rPr>
      </w:pP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>四</w:t>
      </w:r>
      <w:r w:rsidRPr="001116E4">
        <w:rPr>
          <w:rFonts w:ascii="標楷體" w:eastAsia="標楷體" w:hAnsi="標楷體" w:cs="標楷體" w:hint="eastAsia"/>
          <w:color w:val="000000"/>
          <w:szCs w:val="24"/>
          <w:lang w:val="zh-TW"/>
        </w:rPr>
        <w:t>、</w:t>
      </w: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>協辦單位：</w:t>
      </w:r>
      <w:r w:rsidRPr="00902516">
        <w:rPr>
          <w:rFonts w:ascii="標楷體" w:eastAsia="標楷體" w:hAnsi="Times New Roman" w:cs="標楷體" w:hint="eastAsia"/>
          <w:szCs w:val="24"/>
          <w:lang w:val="zh-TW"/>
        </w:rPr>
        <w:t>高雄市</w:t>
      </w:r>
      <w:r w:rsidR="00952782" w:rsidRPr="00902516">
        <w:rPr>
          <w:rFonts w:ascii="標楷體" w:eastAsia="標楷體" w:hAnsi="Times New Roman" w:cs="標楷體" w:hint="eastAsia"/>
          <w:szCs w:val="24"/>
          <w:lang w:val="zh-TW"/>
        </w:rPr>
        <w:t>二苓國民小學</w:t>
      </w:r>
      <w:r w:rsidR="0025112D">
        <w:rPr>
          <w:rFonts w:ascii="標楷體" w:eastAsia="標楷體" w:hAnsi="Times New Roman" w:cs="標楷體" w:hint="eastAsia"/>
          <w:szCs w:val="24"/>
          <w:lang w:val="zh-TW"/>
        </w:rPr>
        <w:t>。</w:t>
      </w:r>
    </w:p>
    <w:p w14:paraId="104E8B23" w14:textId="77777777" w:rsidR="001116E4" w:rsidRPr="00902516" w:rsidRDefault="001116E4" w:rsidP="00DE1F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902516">
        <w:rPr>
          <w:rFonts w:ascii="標楷體" w:eastAsia="標楷體" w:hAnsi="標楷體" w:hint="eastAsia"/>
          <w:sz w:val="28"/>
          <w:szCs w:val="28"/>
        </w:rPr>
        <w:t>肆、執行期程及全國教師在職進修資訊網研習代碼：</w:t>
      </w:r>
      <w:r w:rsidR="00160E33" w:rsidRPr="00902516">
        <w:rPr>
          <w:rFonts w:ascii="標楷體" w:eastAsia="標楷體" w:hAnsi="標楷體"/>
          <w:sz w:val="28"/>
          <w:szCs w:val="28"/>
        </w:rPr>
        <w:t xml:space="preserve"> </w:t>
      </w:r>
    </w:p>
    <w:p w14:paraId="303C8100" w14:textId="77777777" w:rsidR="00DA09DF" w:rsidRDefault="00DA09DF" w:rsidP="001D5384">
      <w:pPr>
        <w:autoSpaceDE w:val="0"/>
        <w:autoSpaceDN w:val="0"/>
        <w:adjustRightInd w:val="0"/>
        <w:spacing w:line="0" w:lineRule="atLeast"/>
        <w:ind w:firstLineChars="236" w:firstLine="566"/>
        <w:rPr>
          <w:rFonts w:ascii="標楷體" w:eastAsia="標楷體" w:hAnsi="標楷體"/>
          <w:color w:val="000000" w:themeColor="text1"/>
          <w:szCs w:val="24"/>
        </w:rPr>
      </w:pPr>
      <w:r w:rsidRPr="00FE1729">
        <w:rPr>
          <w:rFonts w:ascii="標楷體" w:eastAsia="標楷體" w:hAnsi="標楷體" w:hint="eastAsia"/>
          <w:color w:val="000000" w:themeColor="text1"/>
          <w:szCs w:val="24"/>
        </w:rPr>
        <w:t>一、</w:t>
      </w:r>
      <w:r>
        <w:rPr>
          <w:rFonts w:ascii="標楷體" w:eastAsia="標楷體" w:hAnsi="標楷體" w:hint="eastAsia"/>
          <w:color w:val="000000" w:themeColor="text1"/>
          <w:szCs w:val="24"/>
        </w:rPr>
        <w:t>第一場次：</w:t>
      </w:r>
    </w:p>
    <w:p w14:paraId="1C2DBB30" w14:textId="08876E43" w:rsidR="00DA09DF" w:rsidRPr="00E27390" w:rsidRDefault="003E7843" w:rsidP="00DE1F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3E7843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E2739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1D5384" w:rsidRPr="00E2739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27390">
        <w:rPr>
          <w:rFonts w:ascii="標楷體" w:eastAsia="標楷體" w:hAnsi="標楷體" w:hint="eastAsia"/>
          <w:color w:val="000000" w:themeColor="text1"/>
          <w:szCs w:val="24"/>
        </w:rPr>
        <w:t>(一)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全國教師在職進修資訊網研習代碼：</w:t>
      </w:r>
      <w:r w:rsidR="007B091D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7B091D">
        <w:rPr>
          <w:rFonts w:ascii="標楷體" w:eastAsia="標楷體" w:hAnsi="標楷體"/>
          <w:color w:val="000000" w:themeColor="text1"/>
          <w:szCs w:val="24"/>
        </w:rPr>
        <w:t>561031</w:t>
      </w:r>
    </w:p>
    <w:p w14:paraId="2172E047" w14:textId="77777777" w:rsidR="001D5384" w:rsidRPr="00E27390" w:rsidRDefault="007C67E0" w:rsidP="001D5384">
      <w:pPr>
        <w:autoSpaceDE w:val="0"/>
        <w:autoSpaceDN w:val="0"/>
        <w:adjustRightInd w:val="0"/>
        <w:spacing w:line="0" w:lineRule="atLeast"/>
        <w:ind w:firstLineChars="413" w:firstLine="991"/>
        <w:rPr>
          <w:rFonts w:ascii="標楷體" w:eastAsia="標楷體" w:hAnsi="標楷體"/>
          <w:color w:val="000000" w:themeColor="text1"/>
          <w:szCs w:val="24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時間：111年</w:t>
      </w:r>
      <w:r w:rsidR="00DA09DF" w:rsidRPr="00E27390">
        <w:rPr>
          <w:rFonts w:ascii="標楷體" w:eastAsia="標楷體" w:hAnsi="標楷體"/>
          <w:color w:val="000000" w:themeColor="text1"/>
          <w:szCs w:val="24"/>
        </w:rPr>
        <w:t>10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552553" w:rsidRPr="00E27390">
        <w:rPr>
          <w:rFonts w:ascii="標楷體" w:eastAsia="標楷體" w:hAnsi="標楷體" w:hint="eastAsia"/>
          <w:color w:val="000000" w:themeColor="text1"/>
          <w:szCs w:val="24"/>
        </w:rPr>
        <w:t>15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日(六) 09</w:t>
      </w:r>
      <w:r w:rsidR="00DA09DF" w:rsidRPr="00E27390">
        <w:rPr>
          <w:rFonts w:ascii="標楷體" w:eastAsia="標楷體" w:hAnsi="標楷體"/>
          <w:color w:val="000000" w:themeColor="text1"/>
          <w:szCs w:val="24"/>
        </w:rPr>
        <w:t>：00～16：</w:t>
      </w:r>
      <w:r w:rsidR="00641833" w:rsidRPr="00E27390">
        <w:rPr>
          <w:rFonts w:ascii="標楷體" w:eastAsia="標楷體" w:hAnsi="標楷體"/>
          <w:color w:val="000000" w:themeColor="text1"/>
          <w:szCs w:val="24"/>
        </w:rPr>
        <w:t>3</w:t>
      </w:r>
      <w:r w:rsidR="00DA09DF" w:rsidRPr="00E27390">
        <w:rPr>
          <w:rFonts w:ascii="標楷體" w:eastAsia="標楷體" w:hAnsi="標楷體"/>
          <w:color w:val="000000" w:themeColor="text1"/>
          <w:szCs w:val="24"/>
        </w:rPr>
        <w:t>0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 xml:space="preserve">。  </w:t>
      </w:r>
    </w:p>
    <w:p w14:paraId="4F12D457" w14:textId="77777777" w:rsidR="00DA09DF" w:rsidRPr="00E27390" w:rsidRDefault="007C67E0" w:rsidP="001D5384">
      <w:pPr>
        <w:autoSpaceDE w:val="0"/>
        <w:autoSpaceDN w:val="0"/>
        <w:adjustRightInd w:val="0"/>
        <w:spacing w:line="0" w:lineRule="atLeast"/>
        <w:ind w:firstLineChars="413" w:firstLine="991"/>
        <w:rPr>
          <w:rFonts w:ascii="標楷體" w:eastAsia="標楷體" w:hAnsi="標楷體"/>
          <w:color w:val="000000" w:themeColor="text1"/>
          <w:szCs w:val="24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(三)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講師/主題：</w:t>
      </w:r>
    </w:p>
    <w:p w14:paraId="2068F190" w14:textId="77777777" w:rsidR="00DA09DF" w:rsidRPr="00E27390" w:rsidRDefault="00477C82" w:rsidP="00DE1FBC">
      <w:pPr>
        <w:autoSpaceDE w:val="0"/>
        <w:autoSpaceDN w:val="0"/>
        <w:adjustRightInd w:val="0"/>
        <w:spacing w:line="0" w:lineRule="atLeas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1D5384" w:rsidRPr="00E27390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7C67E0" w:rsidRPr="00E27390"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課程(</w:t>
      </w:r>
      <w:r w:rsidR="007C67E0" w:rsidRPr="00E27390">
        <w:rPr>
          <w:rFonts w:ascii="標楷體" w:eastAsia="標楷體" w:hAnsi="標楷體" w:hint="eastAsia"/>
          <w:color w:val="000000" w:themeColor="text1"/>
          <w:szCs w:val="24"/>
        </w:rPr>
        <w:t>上午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):</w:t>
      </w:r>
      <w:r w:rsidR="00012A62" w:rsidRPr="00E27390">
        <w:rPr>
          <w:rFonts w:ascii="Times New Roman" w:eastAsia="標楷體" w:hAnsi="Times New Roman" w:cs="Times New Roman"/>
          <w:color w:val="000000" w:themeColor="text1"/>
          <w:szCs w:val="24"/>
        </w:rPr>
        <w:t>族語朗讀指導要領探討。</w:t>
      </w:r>
    </w:p>
    <w:p w14:paraId="7507E0A0" w14:textId="77777777" w:rsidR="00DA09DF" w:rsidRPr="00E27390" w:rsidRDefault="00DA09DF" w:rsidP="00DE1FBC">
      <w:pPr>
        <w:autoSpaceDE w:val="0"/>
        <w:autoSpaceDN w:val="0"/>
        <w:adjustRightInd w:val="0"/>
        <w:spacing w:line="0" w:lineRule="atLeast"/>
        <w:ind w:left="1560" w:hangingChars="650" w:hanging="1560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r w:rsidR="00477C82" w:rsidRPr="00E27390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1D5384" w:rsidRPr="00E27390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E27390">
        <w:rPr>
          <w:rFonts w:ascii="標楷體" w:eastAsia="標楷體" w:hAnsi="標楷體" w:hint="eastAsia"/>
          <w:color w:val="000000" w:themeColor="text1"/>
          <w:szCs w:val="24"/>
        </w:rPr>
        <w:t>講師:</w:t>
      </w:r>
      <w:r w:rsidR="00012A62" w:rsidRPr="00E27390">
        <w:rPr>
          <w:rFonts w:ascii="Times New Roman" w:eastAsia="標楷體" w:hAnsi="Times New Roman" w:cs="Times New Roman"/>
          <w:color w:val="000000" w:themeColor="text1"/>
          <w:szCs w:val="24"/>
        </w:rPr>
        <w:t>林志賢主任。（台東縣東河國小）</w:t>
      </w:r>
    </w:p>
    <w:p w14:paraId="4A41469F" w14:textId="77777777" w:rsidR="00DA09DF" w:rsidRPr="00E27390" w:rsidRDefault="007C67E0" w:rsidP="001D5384">
      <w:pPr>
        <w:autoSpaceDE w:val="0"/>
        <w:autoSpaceDN w:val="0"/>
        <w:adjustRightInd w:val="0"/>
        <w:spacing w:line="0" w:lineRule="atLeast"/>
        <w:ind w:leftChars="353" w:left="847" w:firstLineChars="237" w:firstLine="569"/>
        <w:rPr>
          <w:rFonts w:ascii="標楷體" w:eastAsia="標楷體" w:hAnsi="標楷體"/>
          <w:color w:val="000000" w:themeColor="text1"/>
          <w:szCs w:val="24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2.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課程(</w:t>
      </w:r>
      <w:r w:rsidRPr="00E27390">
        <w:rPr>
          <w:rFonts w:ascii="標楷體" w:eastAsia="標楷體" w:hAnsi="標楷體" w:hint="eastAsia"/>
          <w:color w:val="000000" w:themeColor="text1"/>
          <w:szCs w:val="24"/>
        </w:rPr>
        <w:t>下午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):</w:t>
      </w:r>
      <w:r w:rsidR="00907787" w:rsidRPr="00E27390">
        <w:rPr>
          <w:rFonts w:ascii="Times New Roman" w:eastAsia="標楷體" w:hAnsi="Times New Roman" w:cs="Times New Roman"/>
          <w:color w:val="000000" w:themeColor="text1"/>
        </w:rPr>
        <w:t>族語情境式演說要領探討</w:t>
      </w:r>
      <w:r w:rsidR="00907787" w:rsidRPr="00E2739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53F1C33" w14:textId="77777777" w:rsidR="00DA09DF" w:rsidRPr="00E27390" w:rsidRDefault="00DA09DF" w:rsidP="001D5384">
      <w:pPr>
        <w:autoSpaceDE w:val="0"/>
        <w:autoSpaceDN w:val="0"/>
        <w:adjustRightInd w:val="0"/>
        <w:spacing w:line="0" w:lineRule="atLeast"/>
        <w:ind w:leftChars="413" w:left="991" w:firstLineChars="295" w:firstLine="708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205D15">
        <w:rPr>
          <w:rFonts w:ascii="標楷體" w:eastAsia="標楷體" w:hAnsi="標楷體" w:hint="eastAsia"/>
          <w:color w:val="000000" w:themeColor="text1"/>
          <w:szCs w:val="24"/>
        </w:rPr>
        <w:t>講師:</w:t>
      </w:r>
      <w:r w:rsidRPr="00205D1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907787" w:rsidRPr="00205D15">
        <w:rPr>
          <w:rFonts w:ascii="Times New Roman" w:eastAsia="標楷體" w:hAnsi="Times New Roman" w:cs="Times New Roman" w:hint="eastAsia"/>
          <w:color w:val="000000" w:themeColor="text1"/>
          <w:szCs w:val="24"/>
        </w:rPr>
        <w:t>蘇元媚主任</w:t>
      </w:r>
      <w:r w:rsidR="00907787" w:rsidRPr="00205D15">
        <w:rPr>
          <w:rFonts w:ascii="Times New Roman" w:eastAsia="標楷體" w:hAnsi="Times New Roman" w:cs="Times New Roman"/>
          <w:color w:val="000000" w:themeColor="text1"/>
          <w:szCs w:val="24"/>
        </w:rPr>
        <w:t>（高雄市興中國小）</w:t>
      </w:r>
      <w:r w:rsidR="00907787" w:rsidRPr="00E27390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2129B396" w14:textId="77777777" w:rsidR="00DA09DF" w:rsidRPr="00E27390" w:rsidRDefault="00DA09DF" w:rsidP="001D5384">
      <w:pPr>
        <w:autoSpaceDE w:val="0"/>
        <w:autoSpaceDN w:val="0"/>
        <w:adjustRightInd w:val="0"/>
        <w:spacing w:line="0" w:lineRule="atLeast"/>
        <w:ind w:leftChars="236" w:left="567" w:hanging="1"/>
        <w:rPr>
          <w:rFonts w:ascii="標楷體" w:eastAsia="標楷體" w:hAnsi="標楷體"/>
          <w:color w:val="000000" w:themeColor="text1"/>
          <w:szCs w:val="24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二、第二場次：</w:t>
      </w:r>
    </w:p>
    <w:p w14:paraId="57DB39E9" w14:textId="05F04EF2" w:rsidR="00DA09DF" w:rsidRPr="00E27390" w:rsidRDefault="007C67E0" w:rsidP="001D5384">
      <w:pPr>
        <w:autoSpaceDE w:val="0"/>
        <w:autoSpaceDN w:val="0"/>
        <w:adjustRightInd w:val="0"/>
        <w:spacing w:line="0" w:lineRule="atLeast"/>
        <w:ind w:firstLineChars="413" w:firstLine="991"/>
        <w:rPr>
          <w:rFonts w:ascii="標楷體" w:eastAsia="標楷體" w:hAnsi="標楷體"/>
          <w:color w:val="000000" w:themeColor="text1"/>
          <w:szCs w:val="24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(一)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國教師在職進修資訊網研習代碼：</w:t>
      </w:r>
      <w:r w:rsidR="007B091D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7B091D">
        <w:rPr>
          <w:rFonts w:ascii="標楷體" w:eastAsia="標楷體" w:hAnsi="標楷體"/>
          <w:color w:val="000000" w:themeColor="text1"/>
          <w:szCs w:val="24"/>
        </w:rPr>
        <w:t>561044</w:t>
      </w:r>
    </w:p>
    <w:p w14:paraId="1049973C" w14:textId="77777777" w:rsidR="00DA09DF" w:rsidRPr="00E27390" w:rsidRDefault="007C67E0" w:rsidP="001D5384">
      <w:pPr>
        <w:autoSpaceDE w:val="0"/>
        <w:autoSpaceDN w:val="0"/>
        <w:adjustRightInd w:val="0"/>
        <w:spacing w:line="0" w:lineRule="atLeast"/>
        <w:ind w:firstLineChars="413" w:firstLine="991"/>
        <w:rPr>
          <w:rFonts w:ascii="標楷體" w:eastAsia="標楷體" w:hAnsi="標楷體"/>
          <w:color w:val="000000" w:themeColor="text1"/>
          <w:szCs w:val="24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時間：1</w:t>
      </w:r>
      <w:r w:rsidR="00DA09DF" w:rsidRPr="00045097">
        <w:rPr>
          <w:rFonts w:ascii="標楷體" w:eastAsia="標楷體" w:hAnsi="標楷體" w:hint="eastAsia"/>
          <w:color w:val="000000" w:themeColor="text1"/>
          <w:szCs w:val="24"/>
        </w:rPr>
        <w:t>11年</w:t>
      </w:r>
      <w:r w:rsidR="00DA09DF" w:rsidRPr="00045097">
        <w:rPr>
          <w:rFonts w:ascii="標楷體" w:eastAsia="標楷體" w:hAnsi="標楷體"/>
          <w:color w:val="000000" w:themeColor="text1"/>
          <w:szCs w:val="24"/>
        </w:rPr>
        <w:t>10</w:t>
      </w:r>
      <w:r w:rsidR="00DA09DF" w:rsidRPr="00045097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2738EF" w:rsidRPr="00045097">
        <w:rPr>
          <w:rFonts w:ascii="標楷體" w:eastAsia="標楷體" w:hAnsi="標楷體" w:hint="eastAsia"/>
          <w:color w:val="000000" w:themeColor="text1"/>
          <w:szCs w:val="24"/>
        </w:rPr>
        <w:t>29</w:t>
      </w:r>
      <w:r w:rsidR="00DA09DF" w:rsidRPr="00045097">
        <w:rPr>
          <w:rFonts w:ascii="標楷體" w:eastAsia="標楷體" w:hAnsi="標楷體" w:hint="eastAsia"/>
          <w:color w:val="000000" w:themeColor="text1"/>
          <w:szCs w:val="24"/>
        </w:rPr>
        <w:t>日(六) 09</w:t>
      </w:r>
      <w:r w:rsidR="00DA09DF" w:rsidRPr="00045097">
        <w:rPr>
          <w:rFonts w:ascii="標楷體" w:eastAsia="標楷體" w:hAnsi="標楷體"/>
          <w:color w:val="000000" w:themeColor="text1"/>
          <w:szCs w:val="24"/>
        </w:rPr>
        <w:t>：00～</w:t>
      </w:r>
      <w:r w:rsidR="00DA09DF" w:rsidRPr="00E27390">
        <w:rPr>
          <w:rFonts w:ascii="標楷體" w:eastAsia="標楷體" w:hAnsi="標楷體"/>
          <w:color w:val="000000" w:themeColor="text1"/>
          <w:szCs w:val="24"/>
        </w:rPr>
        <w:t>16：00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23B8860" w14:textId="77777777" w:rsidR="00DA09DF" w:rsidRPr="00E27390" w:rsidRDefault="007C67E0" w:rsidP="001D5384">
      <w:pPr>
        <w:autoSpaceDE w:val="0"/>
        <w:autoSpaceDN w:val="0"/>
        <w:adjustRightInd w:val="0"/>
        <w:spacing w:line="0" w:lineRule="atLeast"/>
        <w:ind w:firstLineChars="413" w:firstLine="991"/>
        <w:rPr>
          <w:rFonts w:ascii="標楷體" w:eastAsia="標楷體" w:hAnsi="標楷體"/>
          <w:color w:val="000000" w:themeColor="text1"/>
          <w:szCs w:val="24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(三)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講師/主題：</w:t>
      </w:r>
    </w:p>
    <w:p w14:paraId="70EBB1D3" w14:textId="77777777" w:rsidR="00907787" w:rsidRPr="00E27390" w:rsidRDefault="007C67E0" w:rsidP="001D5384">
      <w:pPr>
        <w:autoSpaceDE w:val="0"/>
        <w:autoSpaceDN w:val="0"/>
        <w:adjustRightInd w:val="0"/>
        <w:spacing w:line="0" w:lineRule="atLeast"/>
        <w:ind w:leftChars="412" w:left="989" w:firstLineChars="178" w:firstLine="427"/>
        <w:rPr>
          <w:rFonts w:ascii="Times New Roman" w:eastAsia="標楷體" w:hAnsi="Times New Roman" w:cs="Times New Roman"/>
          <w:color w:val="000000" w:themeColor="text1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課程(</w:t>
      </w:r>
      <w:r w:rsidRPr="00E27390">
        <w:rPr>
          <w:rFonts w:ascii="標楷體" w:eastAsia="標楷體" w:hAnsi="標楷體" w:hint="eastAsia"/>
          <w:color w:val="000000" w:themeColor="text1"/>
          <w:szCs w:val="24"/>
        </w:rPr>
        <w:t>上午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):</w:t>
      </w:r>
      <w:r w:rsidR="00012A62" w:rsidRPr="00E2739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D92DE8" w:rsidRPr="00E27390">
        <w:rPr>
          <w:rFonts w:ascii="Times New Roman" w:eastAsia="標楷體" w:hAnsi="Times New Roman" w:cs="Times New Roman"/>
          <w:color w:val="000000" w:themeColor="text1"/>
        </w:rPr>
        <w:t>族語朗讀</w:t>
      </w:r>
      <w:r w:rsidR="00B83CB4">
        <w:rPr>
          <w:rFonts w:ascii="Times New Roman" w:eastAsia="標楷體" w:hAnsi="Times New Roman" w:cs="Times New Roman"/>
          <w:color w:val="000000" w:themeColor="text1"/>
        </w:rPr>
        <w:t>及</w:t>
      </w:r>
      <w:r w:rsidR="00D92DE8" w:rsidRPr="00E27390">
        <w:rPr>
          <w:rFonts w:ascii="Times New Roman" w:eastAsia="標楷體" w:hAnsi="Times New Roman" w:cs="Times New Roman"/>
          <w:color w:val="000000" w:themeColor="text1"/>
        </w:rPr>
        <w:t>演說指導經驗分享</w:t>
      </w:r>
      <w:r w:rsidR="00907787" w:rsidRPr="00E27390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D11DBAC" w14:textId="77777777" w:rsidR="00012A62" w:rsidRPr="00E27390" w:rsidRDefault="001D5384" w:rsidP="001D5384">
      <w:pPr>
        <w:autoSpaceDE w:val="0"/>
        <w:autoSpaceDN w:val="0"/>
        <w:adjustRightInd w:val="0"/>
        <w:spacing w:line="0" w:lineRule="atLeast"/>
        <w:ind w:leftChars="412" w:left="989" w:firstLineChars="237" w:firstLine="569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講師：</w:t>
      </w:r>
      <w:r w:rsidR="00D92DE8" w:rsidRPr="00E27390">
        <w:rPr>
          <w:rFonts w:ascii="Times New Roman" w:eastAsia="標楷體" w:hAnsi="Times New Roman" w:cs="Times New Roman"/>
          <w:color w:val="000000" w:themeColor="text1"/>
        </w:rPr>
        <w:t>戴文正老師、柯珠玉老師</w:t>
      </w:r>
      <w:r w:rsidR="00907787" w:rsidRPr="00E27390">
        <w:rPr>
          <w:rFonts w:ascii="Times New Roman" w:eastAsia="標楷體" w:hAnsi="Times New Roman" w:cs="Times New Roman"/>
          <w:color w:val="000000" w:themeColor="text1"/>
          <w:sz w:val="22"/>
        </w:rPr>
        <w:t>。</w:t>
      </w:r>
    </w:p>
    <w:p w14:paraId="51251E3D" w14:textId="77777777" w:rsidR="00DA09DF" w:rsidRPr="00E27390" w:rsidRDefault="007C67E0" w:rsidP="001D5384">
      <w:pPr>
        <w:autoSpaceDE w:val="0"/>
        <w:autoSpaceDN w:val="0"/>
        <w:adjustRightInd w:val="0"/>
        <w:spacing w:line="0" w:lineRule="atLeast"/>
        <w:ind w:leftChars="413" w:left="991" w:firstLine="425"/>
        <w:rPr>
          <w:rFonts w:ascii="Times New Roman" w:eastAsia="標楷體" w:hAnsi="Times New Roman" w:cs="Times New Roman"/>
          <w:color w:val="000000" w:themeColor="text1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2.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課程(</w:t>
      </w:r>
      <w:r w:rsidRPr="00E27390">
        <w:rPr>
          <w:rFonts w:ascii="標楷體" w:eastAsia="標楷體" w:hAnsi="標楷體" w:hint="eastAsia"/>
          <w:color w:val="000000" w:themeColor="text1"/>
          <w:szCs w:val="24"/>
        </w:rPr>
        <w:t>下午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):</w:t>
      </w:r>
      <w:r w:rsidR="00012A62" w:rsidRPr="00E27390">
        <w:rPr>
          <w:rFonts w:ascii="Times New Roman" w:eastAsia="標楷體" w:hAnsi="Times New Roman" w:cs="Times New Roman" w:hint="eastAsia"/>
          <w:color w:val="000000" w:themeColor="text1"/>
        </w:rPr>
        <w:t>族語朗讀競賽評審重點暨交流座談。</w:t>
      </w:r>
    </w:p>
    <w:p w14:paraId="1805F250" w14:textId="77777777" w:rsidR="00E74059" w:rsidRPr="00E27390" w:rsidRDefault="001D5384" w:rsidP="001D5384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color w:val="000000" w:themeColor="text1"/>
          <w:szCs w:val="24"/>
        </w:rPr>
      </w:pPr>
      <w:r w:rsidRPr="00E27390">
        <w:rPr>
          <w:rFonts w:ascii="Times New Roman" w:eastAsia="標楷體" w:hAnsi="Times New Roman" w:cs="Times New Roman" w:hint="eastAsia"/>
          <w:color w:val="000000" w:themeColor="text1"/>
        </w:rPr>
        <w:t xml:space="preserve">              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講師：</w:t>
      </w:r>
      <w:r w:rsidR="00012A62" w:rsidRPr="00E27390">
        <w:rPr>
          <w:rFonts w:ascii="Times New Roman" w:eastAsia="標楷體" w:hAnsi="Times New Roman" w:cs="Times New Roman"/>
          <w:color w:val="000000" w:themeColor="text1"/>
        </w:rPr>
        <w:t>達妮芙</w:t>
      </w:r>
      <w:r w:rsidR="003E7843" w:rsidRPr="00E27390">
        <w:rPr>
          <w:rFonts w:ascii="Times New Roman" w:eastAsia="標楷體" w:hAnsi="Times New Roman" w:cs="Times New Roman" w:hint="eastAsia"/>
          <w:color w:val="000000" w:themeColor="text1"/>
        </w:rPr>
        <w:t>．伊</w:t>
      </w:r>
      <w:r w:rsidR="00012A62" w:rsidRPr="00E27390">
        <w:rPr>
          <w:rFonts w:ascii="Times New Roman" w:eastAsia="標楷體" w:hAnsi="Times New Roman" w:cs="Times New Roman" w:hint="eastAsia"/>
          <w:color w:val="000000" w:themeColor="text1"/>
        </w:rPr>
        <w:t>斯坦大校長。</w:t>
      </w:r>
      <w:r w:rsidR="00012A62" w:rsidRPr="00E27390">
        <w:rPr>
          <w:rFonts w:ascii="Times New Roman" w:eastAsia="標楷體" w:hAnsi="Times New Roman" w:cs="Times New Roman"/>
          <w:color w:val="000000" w:themeColor="text1"/>
          <w:szCs w:val="24"/>
        </w:rPr>
        <w:t>（高雄市圓富國中）</w:t>
      </w:r>
    </w:p>
    <w:p w14:paraId="372DACF9" w14:textId="77777777" w:rsidR="001116E4" w:rsidRPr="00867E14" w:rsidRDefault="001116E4" w:rsidP="00DE1F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color w:val="FF0000"/>
          <w:szCs w:val="24"/>
        </w:rPr>
      </w:pPr>
      <w:r w:rsidRPr="003D1E97">
        <w:rPr>
          <w:rFonts w:ascii="標楷體" w:eastAsia="標楷體" w:hAnsi="標楷體"/>
          <w:color w:val="000000" w:themeColor="text1"/>
          <w:sz w:val="28"/>
          <w:szCs w:val="28"/>
        </w:rPr>
        <w:t>伍</w:t>
      </w:r>
      <w:r w:rsidRPr="003D1E9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D1E97">
        <w:rPr>
          <w:rFonts w:ascii="標楷體" w:eastAsia="標楷體" w:hAnsi="標楷體"/>
          <w:color w:val="000000" w:themeColor="text1"/>
          <w:sz w:val="28"/>
          <w:szCs w:val="28"/>
        </w:rPr>
        <w:t>研習地點：</w:t>
      </w:r>
    </w:p>
    <w:p w14:paraId="6E5191FD" w14:textId="77777777" w:rsidR="009D1266" w:rsidRPr="00E74059" w:rsidRDefault="001116E4" w:rsidP="001D5384">
      <w:pPr>
        <w:autoSpaceDE w:val="0"/>
        <w:autoSpaceDN w:val="0"/>
        <w:adjustRightInd w:val="0"/>
        <w:spacing w:line="0" w:lineRule="atLeast"/>
        <w:ind w:left="566" w:hangingChars="236" w:hanging="566"/>
      </w:pPr>
      <w:r w:rsidRPr="003D1E97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="001D5384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A36028" w:rsidRPr="00BF7721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高雄市</w:t>
      </w:r>
      <w:r w:rsidR="00A36028" w:rsidRPr="00BF7721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原住民族教育資源中心。(位於二苓國小內，地址：高雄市小港區立群路6號，捷</w:t>
      </w:r>
      <w:r w:rsidR="001D5384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 xml:space="preserve">  </w:t>
      </w:r>
      <w:r w:rsidR="00A36028" w:rsidRPr="00BF7721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運小港站1號出口。)</w:t>
      </w:r>
    </w:p>
    <w:p w14:paraId="4A5A8654" w14:textId="77777777" w:rsidR="0080624D" w:rsidRPr="00902516" w:rsidRDefault="001116E4" w:rsidP="00DE1F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513E7F">
        <w:rPr>
          <w:rFonts w:ascii="標楷體" w:eastAsia="標楷體" w:hAnsi="標楷體" w:hint="eastAsia"/>
          <w:sz w:val="28"/>
          <w:szCs w:val="28"/>
        </w:rPr>
        <w:t>、</w:t>
      </w:r>
      <w:r w:rsidR="00513E7F" w:rsidRPr="00902516">
        <w:rPr>
          <w:rFonts w:ascii="標楷體" w:eastAsia="標楷體" w:hAnsi="標楷體" w:hint="eastAsia"/>
          <w:sz w:val="28"/>
          <w:szCs w:val="28"/>
        </w:rPr>
        <w:t>實施</w:t>
      </w:r>
      <w:r w:rsidR="0080624D" w:rsidRPr="00902516">
        <w:rPr>
          <w:rFonts w:ascii="標楷體" w:eastAsia="標楷體" w:hAnsi="標楷體" w:hint="eastAsia"/>
          <w:sz w:val="28"/>
          <w:szCs w:val="28"/>
        </w:rPr>
        <w:t>對象</w:t>
      </w:r>
    </w:p>
    <w:p w14:paraId="0DE02241" w14:textId="77777777" w:rsidR="009B6C62" w:rsidRDefault="009B6C62" w:rsidP="00DE1FBC">
      <w:pPr>
        <w:widowControl/>
        <w:spacing w:line="0" w:lineRule="atLeast"/>
        <w:ind w:firstLineChars="236" w:firstLine="566"/>
        <w:rPr>
          <w:rFonts w:ascii="標楷體" w:eastAsia="標楷體" w:hAnsi="標楷體" w:cs="Times New Roman"/>
          <w:kern w:val="0"/>
          <w:szCs w:val="24"/>
        </w:rPr>
      </w:pPr>
      <w:r w:rsidRPr="00322B0F">
        <w:rPr>
          <w:rFonts w:ascii="標楷體" w:eastAsia="標楷體" w:hAnsi="標楷體" w:cs="Times New Roman" w:hint="eastAsia"/>
          <w:kern w:val="0"/>
          <w:szCs w:val="24"/>
        </w:rPr>
        <w:t>一、原住民族重點學校、原住民族實驗教育</w:t>
      </w:r>
      <w:r w:rsidR="003E7843">
        <w:rPr>
          <w:rFonts w:ascii="標楷體" w:eastAsia="標楷體" w:hAnsi="標楷體" w:cs="Times New Roman" w:hint="eastAsia"/>
          <w:kern w:val="0"/>
          <w:szCs w:val="24"/>
        </w:rPr>
        <w:t>學校</w:t>
      </w:r>
      <w:r w:rsidRPr="00322B0F">
        <w:rPr>
          <w:rFonts w:ascii="標楷體" w:eastAsia="標楷體" w:hAnsi="標楷體" w:cs="Times New Roman" w:hint="eastAsia"/>
          <w:kern w:val="0"/>
          <w:szCs w:val="24"/>
        </w:rPr>
        <w:t>之教師。</w:t>
      </w:r>
    </w:p>
    <w:p w14:paraId="6A8ED401" w14:textId="77777777" w:rsidR="00211CC6" w:rsidRPr="00F74931" w:rsidRDefault="00211CC6" w:rsidP="00211CC6">
      <w:pPr>
        <w:autoSpaceDE w:val="0"/>
        <w:autoSpaceDN w:val="0"/>
        <w:adjustRightInd w:val="0"/>
        <w:spacing w:line="0" w:lineRule="atLeast"/>
        <w:ind w:leftChars="236" w:left="566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二、</w:t>
      </w:r>
      <w:r w:rsidRPr="00F74931">
        <w:rPr>
          <w:rFonts w:ascii="標楷體" w:eastAsia="標楷體" w:hAnsi="標楷體" w:cs="Times New Roman" w:hint="eastAsia"/>
          <w:color w:val="000000"/>
          <w:szCs w:val="24"/>
        </w:rPr>
        <w:t>本市教學支援工作人員、專職族語老師、語言推廣人員</w:t>
      </w:r>
    </w:p>
    <w:p w14:paraId="046813A4" w14:textId="77777777" w:rsidR="00211CC6" w:rsidRPr="00E27390" w:rsidRDefault="002058ED" w:rsidP="00211CC6">
      <w:pPr>
        <w:autoSpaceDE w:val="0"/>
        <w:autoSpaceDN w:val="0"/>
        <w:adjustRightInd w:val="0"/>
        <w:spacing w:line="0" w:lineRule="atLeast"/>
        <w:ind w:leftChars="236" w:left="566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="00211CC6" w:rsidRPr="00F74931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211CC6" w:rsidRPr="00E27390">
        <w:rPr>
          <w:rFonts w:ascii="標楷體" w:eastAsia="標楷體" w:hAnsi="標楷體" w:cs="Times New Roman" w:hint="eastAsia"/>
          <w:color w:val="000000" w:themeColor="text1"/>
          <w:szCs w:val="24"/>
        </w:rPr>
        <w:t>對</w:t>
      </w:r>
      <w:r w:rsidR="00211CC6" w:rsidRPr="00E27390">
        <w:rPr>
          <w:rFonts w:ascii="標楷體" w:eastAsia="標楷體" w:hAnsi="標楷體" w:cs="Times New Roman"/>
          <w:color w:val="000000" w:themeColor="text1"/>
          <w:kern w:val="0"/>
          <w:szCs w:val="24"/>
        </w:rPr>
        <w:t>指導</w:t>
      </w:r>
      <w:r w:rsidR="00211CC6" w:rsidRPr="00E27390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>原住民族語演說、朗讀</w:t>
      </w:r>
      <w:r w:rsidR="00211CC6" w:rsidRPr="00E27390">
        <w:rPr>
          <w:rFonts w:ascii="標楷體" w:eastAsia="標楷體" w:hAnsi="標楷體" w:cs="Times New Roman" w:hint="eastAsia"/>
          <w:color w:val="000000" w:themeColor="text1"/>
          <w:szCs w:val="24"/>
        </w:rPr>
        <w:t>有興趣之</w:t>
      </w:r>
      <w:r w:rsidR="00211CC6" w:rsidRPr="00E27390">
        <w:rPr>
          <w:rFonts w:ascii="標楷體" w:eastAsia="標楷體" w:hAnsi="標楷體" w:cs="Times New Roman"/>
          <w:color w:val="000000" w:themeColor="text1"/>
          <w:kern w:val="0"/>
          <w:szCs w:val="24"/>
        </w:rPr>
        <w:t>本市各級學校教職員</w:t>
      </w:r>
      <w:r w:rsidR="00211CC6" w:rsidRPr="00E27390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27C635EC" w14:textId="6F1158ED" w:rsidR="0080624D" w:rsidRDefault="00211CC6" w:rsidP="00211CC6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/>
          <w:color w:val="FF0000"/>
          <w:kern w:val="0"/>
          <w:szCs w:val="24"/>
        </w:rPr>
        <w:t xml:space="preserve">     </w:t>
      </w:r>
      <w:r w:rsidR="007704DD">
        <w:rPr>
          <w:rFonts w:ascii="標楷體" w:eastAsia="標楷體" w:hAnsi="標楷體" w:cs="Times New Roman" w:hint="eastAsia"/>
          <w:color w:val="000000"/>
          <w:szCs w:val="24"/>
        </w:rPr>
        <w:t>四</w:t>
      </w:r>
      <w:r w:rsidR="0080624D" w:rsidRPr="00F74931">
        <w:rPr>
          <w:rFonts w:ascii="標楷體" w:eastAsia="標楷體" w:hAnsi="標楷體" w:cs="Times New Roman" w:hint="eastAsia"/>
          <w:color w:val="000000"/>
          <w:szCs w:val="24"/>
        </w:rPr>
        <w:t>、每場次約25</w:t>
      </w:r>
      <w:r w:rsidR="00B36F46">
        <w:rPr>
          <w:rFonts w:ascii="標楷體" w:eastAsia="標楷體" w:hAnsi="標楷體" w:cs="Times New Roman" w:hint="eastAsia"/>
          <w:color w:val="000000"/>
          <w:szCs w:val="24"/>
        </w:rPr>
        <w:t>人，</w:t>
      </w:r>
      <w:r w:rsidR="0080624D" w:rsidRPr="00F74931">
        <w:rPr>
          <w:rFonts w:ascii="標楷體" w:eastAsia="標楷體" w:hAnsi="標楷體" w:cs="Times New Roman" w:hint="eastAsia"/>
          <w:color w:val="000000"/>
          <w:szCs w:val="24"/>
        </w:rPr>
        <w:t>全程參與者如實核發研習時數。</w:t>
      </w:r>
    </w:p>
    <w:p w14:paraId="078D7316" w14:textId="5884D78D" w:rsidR="007B091D" w:rsidRDefault="007B091D" w:rsidP="00211CC6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imes New Roman"/>
          <w:color w:val="000000"/>
          <w:szCs w:val="24"/>
        </w:rPr>
      </w:pPr>
    </w:p>
    <w:p w14:paraId="7B4E1DC7" w14:textId="02D74EBF" w:rsidR="007B091D" w:rsidRDefault="007B091D" w:rsidP="00211CC6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imes New Roman"/>
          <w:color w:val="000000"/>
          <w:szCs w:val="24"/>
        </w:rPr>
      </w:pPr>
    </w:p>
    <w:p w14:paraId="18F4B29B" w14:textId="313B62B9" w:rsidR="007B091D" w:rsidRDefault="007B091D" w:rsidP="00211CC6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imes New Roman"/>
          <w:color w:val="000000"/>
          <w:szCs w:val="24"/>
        </w:rPr>
      </w:pPr>
    </w:p>
    <w:p w14:paraId="4E473044" w14:textId="3777F58E" w:rsidR="007B091D" w:rsidRDefault="007B091D" w:rsidP="00211CC6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imes New Roman"/>
          <w:color w:val="000000"/>
          <w:szCs w:val="24"/>
        </w:rPr>
      </w:pPr>
    </w:p>
    <w:p w14:paraId="1014165D" w14:textId="4A4F9F15" w:rsidR="007B091D" w:rsidRDefault="007B091D" w:rsidP="00211CC6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imes New Roman"/>
          <w:color w:val="000000"/>
          <w:szCs w:val="24"/>
        </w:rPr>
      </w:pPr>
    </w:p>
    <w:p w14:paraId="6B96D247" w14:textId="58DDC299" w:rsidR="007B091D" w:rsidRDefault="007B091D" w:rsidP="00211CC6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imes New Roman"/>
          <w:color w:val="000000"/>
          <w:szCs w:val="24"/>
        </w:rPr>
      </w:pPr>
    </w:p>
    <w:p w14:paraId="4E7F476A" w14:textId="77777777" w:rsidR="007B091D" w:rsidRDefault="007B091D" w:rsidP="00211CC6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imes New Roman"/>
          <w:color w:val="000000"/>
          <w:szCs w:val="24"/>
        </w:rPr>
      </w:pPr>
    </w:p>
    <w:p w14:paraId="7A0F732D" w14:textId="77777777" w:rsidR="00076646" w:rsidRDefault="003F6A68" w:rsidP="00DE1F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color w:val="000000" w:themeColor="text1"/>
          <w:szCs w:val="24"/>
        </w:rPr>
      </w:pPr>
      <w:bookmarkStart w:id="5" w:name="_Toc64712801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柒</w:t>
      </w:r>
      <w:r w:rsidR="001116E4">
        <w:rPr>
          <w:rFonts w:ascii="標楷體" w:eastAsia="標楷體" w:hAnsi="標楷體" w:hint="eastAsia"/>
          <w:color w:val="000000" w:themeColor="text1"/>
          <w:sz w:val="28"/>
          <w:szCs w:val="28"/>
        </w:rPr>
        <w:t>、研習內容:</w:t>
      </w:r>
      <w:r w:rsidR="00513E7F" w:rsidRPr="00902516">
        <w:rPr>
          <w:rFonts w:ascii="標楷體" w:eastAsia="標楷體" w:hAnsi="標楷體" w:cs="Times New Roman" w:hint="eastAsia"/>
          <w:bCs/>
          <w:szCs w:val="28"/>
        </w:rPr>
        <w:t>課程</w:t>
      </w:r>
      <w:r w:rsidR="001116E4" w:rsidRPr="00EF08D3">
        <w:rPr>
          <w:rFonts w:ascii="標楷體" w:eastAsia="標楷體" w:hAnsi="標楷體" w:hint="eastAsia"/>
          <w:color w:val="000000" w:themeColor="text1"/>
          <w:szCs w:val="24"/>
        </w:rPr>
        <w:t>表(如下)</w:t>
      </w:r>
      <w:bookmarkEnd w:id="5"/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631"/>
        <w:gridCol w:w="3544"/>
        <w:gridCol w:w="1913"/>
      </w:tblGrid>
      <w:tr w:rsidR="003F6A68" w:rsidRPr="007C0CB9" w14:paraId="68DDF750" w14:textId="77777777" w:rsidTr="005E60AD">
        <w:trPr>
          <w:trHeight w:val="557"/>
          <w:jc w:val="center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DC27A63" w14:textId="77777777" w:rsidR="003F6A68" w:rsidRPr="00246DCE" w:rsidRDefault="003F6A68" w:rsidP="00A4778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6DCE">
              <w:rPr>
                <w:rFonts w:ascii="標楷體" w:eastAsia="標楷體" w:hAnsi="標楷體" w:hint="eastAsia"/>
                <w:sz w:val="28"/>
                <w:szCs w:val="28"/>
              </w:rPr>
              <w:t>高雄市111年度原住民語文競賽指導增能研習</w:t>
            </w:r>
          </w:p>
        </w:tc>
      </w:tr>
      <w:tr w:rsidR="003F6A68" w:rsidRPr="007C0CB9" w14:paraId="13A57FBE" w14:textId="77777777" w:rsidTr="00396374">
        <w:trPr>
          <w:trHeight w:val="3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9F9E" w14:textId="77777777" w:rsidR="003F6A68" w:rsidRPr="007C0CB9" w:rsidRDefault="003F6A68" w:rsidP="00A4778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C0CB9">
              <w:rPr>
                <w:rFonts w:ascii="標楷體" w:eastAsia="標楷體" w:hAnsi="標楷體" w:cs="Times New Roman" w:hint="eastAsia"/>
                <w:kern w:val="0"/>
                <w:szCs w:val="28"/>
              </w:rPr>
              <w:t>場次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24ED" w14:textId="77777777" w:rsidR="003F6A68" w:rsidRPr="007C0CB9" w:rsidRDefault="003F6A68" w:rsidP="00A4778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C0CB9">
              <w:rPr>
                <w:rFonts w:ascii="標楷體" w:eastAsia="標楷體" w:hAnsi="標楷體" w:cs="Times New Roman" w:hint="eastAsia"/>
                <w:kern w:val="0"/>
                <w:szCs w:val="28"/>
              </w:rPr>
              <w:t>日期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583D" w14:textId="77777777" w:rsidR="003F6A68" w:rsidRPr="007C0CB9" w:rsidRDefault="003F6A68" w:rsidP="00A4778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C0CB9">
              <w:rPr>
                <w:rFonts w:ascii="標楷體" w:eastAsia="標楷體" w:hAnsi="標楷體" w:cs="Times New Roman" w:hint="eastAsia"/>
                <w:kern w:val="0"/>
                <w:szCs w:val="28"/>
              </w:rPr>
              <w:t>時間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E237" w14:textId="77777777" w:rsidR="003F6A68" w:rsidRPr="007C0CB9" w:rsidRDefault="003F6A68" w:rsidP="00A4778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C0CB9">
              <w:rPr>
                <w:rFonts w:ascii="標楷體" w:eastAsia="標楷體" w:hAnsi="標楷體" w:cs="Times New Roman" w:hint="eastAsia"/>
                <w:kern w:val="0"/>
                <w:szCs w:val="28"/>
              </w:rPr>
              <w:t>課程內容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51D0" w14:textId="77777777" w:rsidR="003F6A68" w:rsidRPr="007C0CB9" w:rsidRDefault="003F6A68" w:rsidP="00A4778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C0CB9">
              <w:rPr>
                <w:rFonts w:ascii="標楷體" w:eastAsia="標楷體" w:hAnsi="標楷體" w:cs="Times New Roman" w:hint="eastAsia"/>
                <w:kern w:val="0"/>
                <w:szCs w:val="28"/>
              </w:rPr>
              <w:t>講師</w:t>
            </w:r>
          </w:p>
        </w:tc>
      </w:tr>
      <w:tr w:rsidR="0039683D" w:rsidRPr="007C0CB9" w14:paraId="662863CD" w14:textId="77777777" w:rsidTr="007B091D">
        <w:trPr>
          <w:trHeight w:val="64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25425" w14:textId="77777777" w:rsidR="0039683D" w:rsidRPr="007C0CB9" w:rsidRDefault="0039683D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0CB9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</w:p>
          <w:p w14:paraId="7302EB27" w14:textId="77777777" w:rsidR="0039683D" w:rsidRPr="007C0CB9" w:rsidRDefault="0039683D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1D98" w14:textId="77777777" w:rsidR="0039683D" w:rsidRPr="00396374" w:rsidRDefault="0039683D" w:rsidP="00DE1FBC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9637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111年 </w:t>
            </w:r>
          </w:p>
          <w:p w14:paraId="02F035C0" w14:textId="77777777" w:rsidR="0039683D" w:rsidRPr="00396374" w:rsidRDefault="0039683D" w:rsidP="00A4778D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96374">
              <w:rPr>
                <w:rFonts w:ascii="標楷體" w:eastAsia="標楷體" w:hAnsi="標楷體" w:cs="Times New Roman" w:hint="eastAsia"/>
                <w:kern w:val="0"/>
                <w:szCs w:val="24"/>
              </w:rPr>
              <w:t>10月15日（六）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BEF2" w14:textId="77777777" w:rsidR="0039683D" w:rsidRPr="00396374" w:rsidRDefault="0039683D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08:30~09:00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2C99" w14:textId="77777777" w:rsidR="0039683D" w:rsidRPr="00396374" w:rsidRDefault="0039683D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簽到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BC87" w14:textId="77777777" w:rsidR="0039683D" w:rsidRPr="00396374" w:rsidRDefault="0039683D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39683D" w:rsidRPr="007C0CB9" w14:paraId="220F6458" w14:textId="77777777" w:rsidTr="00042D61">
        <w:trPr>
          <w:trHeight w:val="69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9AABB" w14:textId="77777777" w:rsidR="0039683D" w:rsidRPr="007C0CB9" w:rsidRDefault="0039683D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9A0E" w14:textId="77777777" w:rsidR="0039683D" w:rsidRPr="00396374" w:rsidRDefault="0039683D" w:rsidP="00DE1FBC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E7EC" w14:textId="77777777" w:rsidR="0039683D" w:rsidRPr="00396374" w:rsidRDefault="0039683D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09:00~1</w:t>
            </w:r>
            <w:r w:rsidR="00A62CBB"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</w:t>
            </w: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:</w:t>
            </w:r>
            <w:r w:rsidR="00A62CBB"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249A" w14:textId="77777777" w:rsidR="0039683D" w:rsidRPr="00396374" w:rsidRDefault="0039683D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39637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族語朗讀指導要領探討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CF95" w14:textId="77777777" w:rsidR="0039683D" w:rsidRPr="00396374" w:rsidRDefault="0039683D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39637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台東縣東河國小</w:t>
            </w: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林志賢主任</w:t>
            </w:r>
          </w:p>
        </w:tc>
      </w:tr>
      <w:tr w:rsidR="0039683D" w:rsidRPr="007C0CB9" w14:paraId="250D3FB7" w14:textId="77777777" w:rsidTr="007B091D">
        <w:trPr>
          <w:trHeight w:val="55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935F2" w14:textId="77777777" w:rsidR="0039683D" w:rsidRPr="007C0CB9" w:rsidRDefault="0039683D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64AD" w14:textId="77777777" w:rsidR="0039683D" w:rsidRPr="00396374" w:rsidRDefault="0039683D" w:rsidP="00DE1FBC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F992" w14:textId="77777777" w:rsidR="0039683D" w:rsidRPr="00396374" w:rsidRDefault="0039683D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12:00~13:30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1CC7" w14:textId="77777777" w:rsidR="0039683D" w:rsidRPr="00396374" w:rsidRDefault="0039683D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午餐/休憩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B464" w14:textId="77777777" w:rsidR="0039683D" w:rsidRPr="00396374" w:rsidRDefault="0039683D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39683D" w:rsidRPr="007C0CB9" w14:paraId="19B731E1" w14:textId="77777777" w:rsidTr="00396374">
        <w:trPr>
          <w:trHeight w:val="688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0BBA" w14:textId="77777777" w:rsidR="0039683D" w:rsidRPr="007C0CB9" w:rsidRDefault="0039683D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938B" w14:textId="77777777" w:rsidR="0039683D" w:rsidRPr="00396374" w:rsidRDefault="0039683D" w:rsidP="00DE1FBC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2572" w14:textId="77777777" w:rsidR="0039683D" w:rsidRPr="00396374" w:rsidRDefault="0039683D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13:</w:t>
            </w:r>
            <w:r w:rsidR="00E72DE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0~1</w:t>
            </w:r>
            <w:r w:rsidR="00A62CBB"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6</w:t>
            </w: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:</w:t>
            </w:r>
            <w:r w:rsidR="00E72DE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5A1B" w14:textId="77777777" w:rsidR="0039683D" w:rsidRPr="00396374" w:rsidRDefault="0039683D" w:rsidP="00345B7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6374">
              <w:rPr>
                <w:rFonts w:ascii="Times New Roman" w:eastAsia="標楷體" w:hAnsi="Times New Roman" w:cs="Times New Roman"/>
                <w:color w:val="000000" w:themeColor="text1"/>
              </w:rPr>
              <w:t>族語情境式演說要領探討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B9E4" w14:textId="77777777" w:rsidR="0039683D" w:rsidRPr="00396374" w:rsidRDefault="0039683D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39637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高雄市興中國小</w:t>
            </w:r>
            <w:r w:rsidRPr="0039637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蘇元媚</w:t>
            </w: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主任</w:t>
            </w:r>
          </w:p>
        </w:tc>
      </w:tr>
      <w:tr w:rsidR="003F6A68" w:rsidRPr="007C0CB9" w14:paraId="3AE56D82" w14:textId="77777777" w:rsidTr="005E60AD">
        <w:trPr>
          <w:trHeight w:val="61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1343F" w14:textId="77777777" w:rsidR="003F6A68" w:rsidRPr="00A46290" w:rsidRDefault="003F6A68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E0E81" w14:textId="77777777" w:rsidR="003F6A68" w:rsidRPr="00A46290" w:rsidRDefault="003F6A68" w:rsidP="00DE1FBC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4629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111 年 </w:t>
            </w:r>
          </w:p>
          <w:p w14:paraId="30BF5EDB" w14:textId="77777777" w:rsidR="003F6A68" w:rsidRPr="00A46290" w:rsidRDefault="003F6A68" w:rsidP="00DE1FBC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509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10月</w:t>
            </w:r>
            <w:r w:rsidR="005E299A" w:rsidRPr="0004509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29</w:t>
            </w:r>
            <w:r w:rsidRPr="0004509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日（六）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B1EE" w14:textId="77777777" w:rsidR="003F6A68" w:rsidRPr="0012797A" w:rsidRDefault="003F6A68" w:rsidP="00DE1FB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462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8</w:t>
            </w:r>
            <w:r w:rsidRPr="00A462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A462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~09</w:t>
            </w:r>
            <w:r w:rsidRPr="00A462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A462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04BE0A" w14:textId="77777777" w:rsidR="003F6A68" w:rsidRPr="00A4778D" w:rsidRDefault="003F6A68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A4778D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簽到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B89E2" w14:textId="77777777" w:rsidR="003F6A68" w:rsidRPr="00A4778D" w:rsidRDefault="003F6A68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2845E4" w:rsidRPr="007C0CB9" w14:paraId="4C426BF6" w14:textId="77777777" w:rsidTr="00042D61">
        <w:trPr>
          <w:trHeight w:val="50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6D5DE" w14:textId="77777777" w:rsidR="002845E4" w:rsidRPr="00A46290" w:rsidRDefault="002845E4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75D9F" w14:textId="77777777" w:rsidR="002845E4" w:rsidRPr="00A46290" w:rsidRDefault="002845E4" w:rsidP="00DE1FBC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F6A89" w14:textId="77777777" w:rsidR="002845E4" w:rsidRPr="00E27390" w:rsidRDefault="002845E4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273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09:00~1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</w:t>
            </w:r>
            <w:r w:rsidRPr="00E273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E273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6F870" w14:textId="77777777" w:rsidR="002845E4" w:rsidRPr="00E27390" w:rsidRDefault="002845E4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27390">
              <w:rPr>
                <w:rFonts w:ascii="Times New Roman" w:eastAsia="標楷體" w:hAnsi="Times New Roman" w:cs="Times New Roman"/>
                <w:color w:val="000000" w:themeColor="text1"/>
              </w:rPr>
              <w:t>族語朗讀</w:t>
            </w:r>
            <w:r w:rsidR="00DD50E4">
              <w:rPr>
                <w:rFonts w:ascii="Times New Roman" w:eastAsia="標楷體" w:hAnsi="Times New Roman" w:cs="Times New Roman"/>
                <w:color w:val="000000" w:themeColor="text1"/>
              </w:rPr>
              <w:t>及</w:t>
            </w:r>
            <w:r w:rsidRPr="00E27390">
              <w:rPr>
                <w:rFonts w:ascii="Times New Roman" w:eastAsia="標楷體" w:hAnsi="Times New Roman" w:cs="Times New Roman"/>
                <w:color w:val="000000" w:themeColor="text1"/>
              </w:rPr>
              <w:t>演說指導經驗分享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C564" w14:textId="77777777" w:rsidR="002845E4" w:rsidRPr="000A026E" w:rsidRDefault="002845E4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11174">
              <w:rPr>
                <w:rFonts w:ascii="Times New Roman" w:eastAsia="標楷體" w:hAnsi="Times New Roman" w:cs="Times New Roman"/>
                <w:color w:val="000000" w:themeColor="text1"/>
              </w:rPr>
              <w:t>戴文正老師</w:t>
            </w:r>
          </w:p>
        </w:tc>
      </w:tr>
      <w:tr w:rsidR="002845E4" w:rsidRPr="007C0CB9" w14:paraId="34A91555" w14:textId="77777777" w:rsidTr="00042D61">
        <w:trPr>
          <w:trHeight w:val="53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4A605" w14:textId="77777777" w:rsidR="002845E4" w:rsidRPr="00A46290" w:rsidRDefault="002845E4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1C5A4" w14:textId="77777777" w:rsidR="002845E4" w:rsidRPr="00A46290" w:rsidRDefault="002845E4" w:rsidP="00DE1FBC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E46C" w14:textId="77777777" w:rsidR="002845E4" w:rsidRPr="00E27390" w:rsidRDefault="002845E4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AD6B" w14:textId="77777777" w:rsidR="002845E4" w:rsidRPr="00E27390" w:rsidRDefault="002845E4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C5D3" w14:textId="77777777" w:rsidR="002845E4" w:rsidRPr="00711174" w:rsidRDefault="002845E4" w:rsidP="0090603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060A4">
              <w:rPr>
                <w:rFonts w:ascii="Times New Roman" w:eastAsia="標楷體" w:hAnsi="Times New Roman" w:cs="Times New Roman"/>
                <w:color w:val="000000" w:themeColor="text1"/>
              </w:rPr>
              <w:t>柯珠玉老師</w:t>
            </w:r>
          </w:p>
        </w:tc>
      </w:tr>
      <w:tr w:rsidR="003F6A68" w:rsidRPr="007C0CB9" w14:paraId="754FEDF4" w14:textId="77777777" w:rsidTr="00042D61">
        <w:trPr>
          <w:trHeight w:val="581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42403" w14:textId="77777777" w:rsidR="003F6A68" w:rsidRPr="00A46290" w:rsidRDefault="003F6A68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66188" w14:textId="77777777" w:rsidR="003F6A68" w:rsidRPr="00A46290" w:rsidRDefault="003F6A68" w:rsidP="00DE1FBC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5B19" w14:textId="77777777" w:rsidR="003F6A68" w:rsidRPr="00E27390" w:rsidRDefault="003F6A68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273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12:00~13:00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BACDD" w14:textId="77777777" w:rsidR="003F6A68" w:rsidRPr="00E27390" w:rsidRDefault="003F6A68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273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午餐/休憩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391DE" w14:textId="77777777" w:rsidR="003F6A68" w:rsidRPr="00A4778D" w:rsidRDefault="003F6A68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3F6A68" w:rsidRPr="007C0CB9" w14:paraId="3C0519FE" w14:textId="77777777" w:rsidTr="0039683D">
        <w:trPr>
          <w:trHeight w:val="67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89098" w14:textId="77777777" w:rsidR="003F6A68" w:rsidRPr="00A46290" w:rsidRDefault="003F6A68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FE0E0" w14:textId="77777777" w:rsidR="003F6A68" w:rsidRPr="00A46290" w:rsidRDefault="003F6A68" w:rsidP="00DE1FBC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BA0D" w14:textId="77777777" w:rsidR="003F6A68" w:rsidRPr="00E27390" w:rsidRDefault="0039683D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273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13:</w:t>
            </w:r>
            <w:r w:rsidR="00A62CB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E273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0~1</w:t>
            </w:r>
            <w:r w:rsidR="00A62CB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6</w:t>
            </w:r>
            <w:r w:rsidRPr="00E273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88C45" w14:textId="77777777" w:rsidR="003F6A68" w:rsidRPr="00E27390" w:rsidRDefault="00906035" w:rsidP="00DE1FB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27390">
              <w:rPr>
                <w:rFonts w:ascii="Times New Roman" w:eastAsia="標楷體" w:hAnsi="Times New Roman" w:cs="Times New Roman" w:hint="eastAsia"/>
                <w:color w:val="000000" w:themeColor="text1"/>
              </w:rPr>
              <w:t>族語朗讀競賽評審重點暨交流座談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9FD2C" w14:textId="77777777" w:rsidR="002F2ED8" w:rsidRPr="00A4778D" w:rsidRDefault="002F2ED8" w:rsidP="002F2ED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778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高雄市圓富國中</w:t>
            </w:r>
          </w:p>
          <w:p w14:paraId="00724D1E" w14:textId="77777777" w:rsidR="003F6A68" w:rsidRPr="00A4778D" w:rsidRDefault="002F2ED8" w:rsidP="002F2ED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A4778D">
              <w:rPr>
                <w:rFonts w:ascii="Times New Roman" w:eastAsia="標楷體" w:hAnsi="Times New Roman" w:cs="Times New Roman"/>
                <w:color w:val="000000" w:themeColor="text1"/>
              </w:rPr>
              <w:t>達妮芙</w:t>
            </w:r>
            <w:r w:rsidR="00B36F46">
              <w:rPr>
                <w:rFonts w:ascii="Times New Roman" w:eastAsia="標楷體" w:hAnsi="Times New Roman" w:cs="Times New Roman" w:hint="eastAsia"/>
                <w:color w:val="000000" w:themeColor="text1"/>
              </w:rPr>
              <w:t>．伊</w:t>
            </w:r>
            <w:r w:rsidRPr="00A4778D">
              <w:rPr>
                <w:rFonts w:ascii="Times New Roman" w:eastAsia="標楷體" w:hAnsi="Times New Roman" w:cs="Times New Roman" w:hint="eastAsia"/>
                <w:color w:val="000000" w:themeColor="text1"/>
              </w:rPr>
              <w:t>斯坦大</w:t>
            </w:r>
            <w:r w:rsidRPr="00A4778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校長</w:t>
            </w:r>
          </w:p>
        </w:tc>
      </w:tr>
    </w:tbl>
    <w:p w14:paraId="2AC2F18E" w14:textId="77777777" w:rsidR="00A2142A" w:rsidRPr="00742AF1" w:rsidRDefault="003F6A68" w:rsidP="00DE1FBC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2AF1">
        <w:rPr>
          <w:rFonts w:ascii="標楷體" w:eastAsia="標楷體" w:hAnsi="標楷體" w:hint="eastAsia"/>
          <w:color w:val="000000" w:themeColor="text1"/>
          <w:sz w:val="28"/>
          <w:szCs w:val="28"/>
        </w:rPr>
        <w:t>捌</w:t>
      </w:r>
      <w:r w:rsidR="002F74AB" w:rsidRPr="00742A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2142A" w:rsidRPr="00742AF1">
        <w:rPr>
          <w:rFonts w:ascii="標楷體" w:eastAsia="標楷體" w:hAnsi="標楷體" w:hint="eastAsia"/>
          <w:color w:val="000000" w:themeColor="text1"/>
          <w:sz w:val="28"/>
          <w:szCs w:val="28"/>
        </w:rPr>
        <w:t>報名事項</w:t>
      </w:r>
    </w:p>
    <w:p w14:paraId="13B99015" w14:textId="77777777" w:rsidR="009B6C62" w:rsidRPr="00742AF1" w:rsidRDefault="00A2142A" w:rsidP="00DE1FBC">
      <w:pPr>
        <w:autoSpaceDE w:val="0"/>
        <w:autoSpaceDN w:val="0"/>
        <w:adjustRightInd w:val="0"/>
        <w:spacing w:line="0" w:lineRule="atLeast"/>
        <w:ind w:firstLineChars="236" w:firstLine="566"/>
        <w:rPr>
          <w:rFonts w:ascii="標楷體" w:eastAsia="標楷體" w:cs="標楷體"/>
          <w:color w:val="000000" w:themeColor="text1"/>
          <w:szCs w:val="24"/>
          <w:lang w:val="zh-TW"/>
        </w:rPr>
      </w:pPr>
      <w:r w:rsidRPr="00742AF1">
        <w:rPr>
          <w:rFonts w:ascii="標楷體" w:eastAsia="標楷體" w:cs="標楷體" w:hint="eastAsia"/>
          <w:color w:val="000000" w:themeColor="text1"/>
          <w:szCs w:val="24"/>
          <w:lang w:val="zh-TW"/>
        </w:rPr>
        <w:t>一</w:t>
      </w:r>
      <w:r w:rsidRPr="00742AF1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、</w:t>
      </w:r>
      <w:r w:rsidRPr="00742AF1">
        <w:rPr>
          <w:rFonts w:ascii="標楷體" w:eastAsia="標楷體" w:cs="標楷體" w:hint="eastAsia"/>
          <w:color w:val="000000" w:themeColor="text1"/>
          <w:szCs w:val="24"/>
          <w:lang w:val="zh-TW"/>
        </w:rPr>
        <w:t>研習名額25名，請各校給予參加研習之教師公假登記。</w:t>
      </w:r>
    </w:p>
    <w:p w14:paraId="50D931A5" w14:textId="77777777" w:rsidR="00A2142A" w:rsidRPr="006B0874" w:rsidRDefault="005F6ED9" w:rsidP="00DE1FBC">
      <w:pPr>
        <w:autoSpaceDE w:val="0"/>
        <w:autoSpaceDN w:val="0"/>
        <w:adjustRightInd w:val="0"/>
        <w:spacing w:line="0" w:lineRule="atLeast"/>
        <w:ind w:leftChars="236" w:left="991" w:hangingChars="177" w:hanging="425"/>
        <w:rPr>
          <w:rFonts w:ascii="標楷體" w:eastAsia="標楷體" w:hAnsi="Times New Roman" w:cs="標楷體"/>
          <w:color w:val="000000" w:themeColor="text1"/>
          <w:szCs w:val="24"/>
        </w:rPr>
      </w:pPr>
      <w:r w:rsidRPr="006B0874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二</w:t>
      </w:r>
      <w:r w:rsidR="00A2142A" w:rsidRPr="006B0874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、</w:t>
      </w:r>
      <w:r w:rsidR="00902516" w:rsidRPr="006B0874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活動報名</w:t>
      </w:r>
      <w:r w:rsidR="00851527" w:rsidRPr="006B0874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請於</w:t>
      </w:r>
      <w:r w:rsidR="003F6A68" w:rsidRPr="006B0874">
        <w:rPr>
          <w:rFonts w:ascii="標楷體" w:eastAsia="標楷體" w:hAnsi="Times New Roman" w:cs="標楷體" w:hint="eastAsia"/>
          <w:color w:val="000000" w:themeColor="text1"/>
          <w:szCs w:val="24"/>
        </w:rPr>
        <w:t>即</w:t>
      </w:r>
      <w:r w:rsidR="00A2142A" w:rsidRPr="006B0874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日起至</w:t>
      </w:r>
      <w:r w:rsidR="00B36F46" w:rsidRPr="006B0874">
        <w:rPr>
          <w:rFonts w:ascii="標楷體" w:eastAsia="標楷體" w:hAnsi="Times New Roman" w:cs="標楷體" w:hint="eastAsia"/>
          <w:color w:val="000000" w:themeColor="text1"/>
          <w:szCs w:val="24"/>
        </w:rPr>
        <w:t>各場次前2</w:t>
      </w:r>
      <w:r w:rsidR="00851527" w:rsidRPr="006B0874">
        <w:rPr>
          <w:rFonts w:ascii="標楷體" w:eastAsia="標楷體" w:hAnsi="Times New Roman" w:cs="標楷體" w:hint="eastAsia"/>
          <w:color w:val="000000" w:themeColor="text1"/>
          <w:szCs w:val="24"/>
        </w:rPr>
        <w:t>日至</w:t>
      </w:r>
      <w:r w:rsidR="00A2142A" w:rsidRPr="006B0874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全國教師在職進</w:t>
      </w:r>
      <w:r w:rsidR="00FF788F" w:rsidRPr="006B0874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 xml:space="preserve">修網 </w:t>
      </w:r>
      <w:r w:rsidR="00A2142A" w:rsidRPr="006B0874">
        <w:rPr>
          <w:rFonts w:ascii="標楷體" w:eastAsia="標楷體" w:hAnsi="Times New Roman" w:cs="標楷體" w:hint="eastAsia"/>
          <w:color w:val="000000" w:themeColor="text1"/>
          <w:szCs w:val="24"/>
        </w:rPr>
        <w:t>（http://inservice.edu.tw/）</w:t>
      </w:r>
      <w:r w:rsidR="00851527" w:rsidRPr="006B0874">
        <w:rPr>
          <w:rFonts w:ascii="標楷體" w:eastAsia="標楷體" w:hAnsi="Times New Roman" w:cs="標楷體" w:hint="eastAsia"/>
          <w:color w:val="000000" w:themeColor="text1"/>
          <w:szCs w:val="24"/>
        </w:rPr>
        <w:t>報名</w:t>
      </w:r>
      <w:r w:rsidR="00A2142A" w:rsidRPr="006B0874">
        <w:rPr>
          <w:rFonts w:ascii="標楷體" w:eastAsia="標楷體" w:hAnsi="Times New Roman" w:cs="標楷體"/>
          <w:color w:val="000000" w:themeColor="text1"/>
          <w:szCs w:val="24"/>
          <w:lang w:val="zh-TW"/>
        </w:rPr>
        <w:t>。</w:t>
      </w:r>
    </w:p>
    <w:p w14:paraId="375273BD" w14:textId="77777777" w:rsidR="00A2142A" w:rsidRPr="00E27390" w:rsidRDefault="005F6ED9" w:rsidP="00DE1FBC">
      <w:pPr>
        <w:autoSpaceDE w:val="0"/>
        <w:autoSpaceDN w:val="0"/>
        <w:adjustRightInd w:val="0"/>
        <w:spacing w:line="0" w:lineRule="atLeast"/>
        <w:ind w:leftChars="235" w:left="989" w:hangingChars="177" w:hanging="425"/>
        <w:rPr>
          <w:rFonts w:ascii="標楷體" w:eastAsia="標楷體" w:hAnsi="Times New Roman" w:cs="標楷體"/>
          <w:color w:val="000000" w:themeColor="text1"/>
          <w:szCs w:val="24"/>
          <w:lang w:val="zh-TW"/>
        </w:rPr>
      </w:pPr>
      <w:r w:rsidRPr="00E27390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三</w:t>
      </w:r>
      <w:r w:rsidR="00A2142A" w:rsidRPr="00E27390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、</w:t>
      </w:r>
      <w:r w:rsidR="00902E52" w:rsidRPr="00E27390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原定研習日期若發生疫情變化，則配合相關政策調整辦理</w:t>
      </w:r>
      <w:r w:rsidR="00C05860" w:rsidRPr="00E27390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；若遇颱風天停班已延期一</w:t>
      </w:r>
      <w:r w:rsidR="008874FB" w:rsidRPr="00E27390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週</w:t>
      </w:r>
      <w:r w:rsidR="00C05860" w:rsidRPr="00E27390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辦理為原則。後續變更通知，委由協辦單位通知</w:t>
      </w:r>
      <w:r w:rsidR="00A2142A" w:rsidRPr="00E27390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。</w:t>
      </w:r>
    </w:p>
    <w:p w14:paraId="712EE99B" w14:textId="77777777" w:rsidR="00A2142A" w:rsidRPr="00E27390" w:rsidRDefault="005F6ED9" w:rsidP="00DE1FBC">
      <w:pPr>
        <w:autoSpaceDE w:val="0"/>
        <w:autoSpaceDN w:val="0"/>
        <w:adjustRightInd w:val="0"/>
        <w:spacing w:line="0" w:lineRule="atLeast"/>
        <w:ind w:firstLineChars="236" w:firstLine="566"/>
        <w:rPr>
          <w:rFonts w:ascii="標楷體" w:eastAsia="標楷體" w:hAnsi="Times New Roman" w:cs="標楷體"/>
          <w:color w:val="000000" w:themeColor="text1"/>
          <w:szCs w:val="24"/>
          <w:lang w:val="zh-TW"/>
        </w:rPr>
      </w:pPr>
      <w:r w:rsidRPr="00E27390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四</w:t>
      </w:r>
      <w:r w:rsidR="00A2142A" w:rsidRPr="00E27390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、</w:t>
      </w:r>
      <w:r w:rsidR="00A2142A" w:rsidRPr="00E27390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研習證明：全程參與研習者，</w:t>
      </w:r>
      <w:r w:rsidR="000F7AFF" w:rsidRPr="00E27390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如實</w:t>
      </w:r>
      <w:r w:rsidR="00A2142A" w:rsidRPr="00E27390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核發研習時數。</w:t>
      </w:r>
    </w:p>
    <w:p w14:paraId="2FC4D83F" w14:textId="77777777" w:rsidR="000711A6" w:rsidRPr="00742AF1" w:rsidRDefault="005F6ED9" w:rsidP="00DE1FBC">
      <w:pPr>
        <w:spacing w:line="0" w:lineRule="atLeast"/>
        <w:ind w:firstLineChars="236" w:firstLine="566"/>
        <w:rPr>
          <w:rFonts w:ascii="標楷體" w:eastAsia="標楷體" w:hAnsi="標楷體"/>
          <w:color w:val="000000" w:themeColor="text1"/>
          <w:szCs w:val="24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A2142A" w:rsidRPr="00E27390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F74AB" w:rsidRPr="00E27390">
        <w:rPr>
          <w:rFonts w:ascii="標楷體" w:eastAsia="標楷體" w:hAnsi="標楷體" w:hint="eastAsia"/>
          <w:color w:val="000000" w:themeColor="text1"/>
          <w:szCs w:val="24"/>
        </w:rPr>
        <w:t>聯</w:t>
      </w:r>
      <w:r w:rsidR="002F74AB" w:rsidRPr="00742AF1">
        <w:rPr>
          <w:rFonts w:ascii="標楷體" w:eastAsia="標楷體" w:hAnsi="標楷體" w:hint="eastAsia"/>
          <w:color w:val="000000" w:themeColor="text1"/>
          <w:szCs w:val="24"/>
        </w:rPr>
        <w:t>絡窗口：</w:t>
      </w:r>
    </w:p>
    <w:p w14:paraId="2DA8A2F5" w14:textId="77777777" w:rsidR="00A2142A" w:rsidRPr="00742AF1" w:rsidRDefault="00A2142A" w:rsidP="00DE1FBC">
      <w:pPr>
        <w:spacing w:line="0" w:lineRule="atLeast"/>
        <w:ind w:leftChars="472" w:left="1133"/>
        <w:rPr>
          <w:rFonts w:ascii="標楷體" w:eastAsia="標楷體" w:hAnsi="標楷體"/>
          <w:color w:val="000000" w:themeColor="text1"/>
          <w:szCs w:val="24"/>
        </w:rPr>
      </w:pPr>
      <w:r w:rsidRPr="00742AF1">
        <w:rPr>
          <w:rFonts w:ascii="標楷體" w:eastAsia="標楷體" w:hAnsi="標楷體" w:hint="eastAsia"/>
          <w:color w:val="000000" w:themeColor="text1"/>
          <w:szCs w:val="24"/>
        </w:rPr>
        <w:t>高雄市政府教育局原住民族教育資源中心</w:t>
      </w:r>
      <w:r w:rsidR="00F72CA7" w:rsidRPr="00742AF1">
        <w:rPr>
          <w:rFonts w:ascii="標楷體" w:eastAsia="標楷體" w:hAnsi="標楷體" w:hint="eastAsia"/>
          <w:color w:val="000000" w:themeColor="text1"/>
          <w:szCs w:val="24"/>
        </w:rPr>
        <w:t>07-8061622</w:t>
      </w:r>
      <w:r w:rsidR="00076646" w:rsidRPr="00742AF1">
        <w:rPr>
          <w:rFonts w:ascii="標楷體" w:eastAsia="標楷體" w:hAnsi="標楷體" w:hint="eastAsia"/>
          <w:color w:val="000000" w:themeColor="text1"/>
          <w:szCs w:val="24"/>
        </w:rPr>
        <w:t>顏</w:t>
      </w:r>
      <w:r w:rsidRPr="00742AF1">
        <w:rPr>
          <w:rFonts w:ascii="標楷體" w:eastAsia="標楷體" w:hAnsi="標楷體" w:hint="eastAsia"/>
          <w:color w:val="000000" w:themeColor="text1"/>
          <w:szCs w:val="24"/>
        </w:rPr>
        <w:t>老師</w:t>
      </w:r>
      <w:r w:rsidR="00902516" w:rsidRPr="00742AF1"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076646" w:rsidRPr="00742AF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2F74AB" w:rsidRPr="00742AF1">
        <w:rPr>
          <w:rFonts w:ascii="標楷體" w:eastAsia="標楷體" w:hAnsi="標楷體"/>
          <w:color w:val="000000" w:themeColor="text1"/>
          <w:szCs w:val="24"/>
        </w:rPr>
        <w:t>E</w:t>
      </w:r>
      <w:r w:rsidRPr="00742AF1">
        <w:rPr>
          <w:rFonts w:ascii="標楷體" w:eastAsia="標楷體" w:hAnsi="標楷體"/>
          <w:color w:val="000000" w:themeColor="text1"/>
          <w:szCs w:val="24"/>
        </w:rPr>
        <w:t>-</w:t>
      </w:r>
      <w:r w:rsidR="002F74AB" w:rsidRPr="00742AF1">
        <w:rPr>
          <w:rFonts w:ascii="標楷體" w:eastAsia="標楷體" w:hAnsi="標楷體"/>
          <w:color w:val="000000" w:themeColor="text1"/>
          <w:szCs w:val="24"/>
        </w:rPr>
        <w:t>mail:</w:t>
      </w:r>
      <w:r w:rsidR="002F74AB" w:rsidRPr="00742AF1">
        <w:rPr>
          <w:rFonts w:ascii="標楷體" w:eastAsia="標楷體" w:hAnsi="標楷體"/>
          <w:color w:val="000000" w:themeColor="text1"/>
          <w:szCs w:val="24"/>
          <w:u w:val="single"/>
        </w:rPr>
        <w:t>khierc@mail.zlps.kh.edu.tw</w:t>
      </w:r>
    </w:p>
    <w:p w14:paraId="39806214" w14:textId="77777777" w:rsidR="00A2142A" w:rsidRPr="00EF08D3" w:rsidRDefault="003F6A68" w:rsidP="00DE1FB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A2142A" w:rsidRPr="00EF08D3">
        <w:rPr>
          <w:rFonts w:ascii="標楷體" w:eastAsia="標楷體" w:hAnsi="標楷體" w:hint="eastAsia"/>
          <w:sz w:val="28"/>
          <w:szCs w:val="28"/>
        </w:rPr>
        <w:t>、注意事項：</w:t>
      </w:r>
    </w:p>
    <w:p w14:paraId="0D3F6146" w14:textId="77777777" w:rsidR="00A2142A" w:rsidRPr="00A2142A" w:rsidRDefault="00A2142A" w:rsidP="00DE1FBC">
      <w:pPr>
        <w:spacing w:line="0" w:lineRule="atLeast"/>
        <w:ind w:firstLineChars="295" w:firstLine="708"/>
        <w:rPr>
          <w:rFonts w:ascii="標楷體" w:eastAsia="標楷體" w:hAnsi="標楷體"/>
        </w:rPr>
      </w:pPr>
      <w:r w:rsidRPr="00A2142A">
        <w:rPr>
          <w:rFonts w:ascii="標楷體" w:eastAsia="標楷體" w:hAnsi="標楷體" w:hint="eastAsia"/>
        </w:rPr>
        <w:t>一、</w:t>
      </w:r>
      <w:r w:rsidR="00EF08D3" w:rsidRPr="00867E14">
        <w:rPr>
          <w:rFonts w:ascii="標楷體" w:eastAsia="標楷體" w:hAnsi="標楷體"/>
          <w:color w:val="000000" w:themeColor="text1"/>
          <w:shd w:val="clear" w:color="auto" w:fill="FFFFFF"/>
        </w:rPr>
        <w:t>請於各場次課程開始前10分鐘完成報到</w:t>
      </w:r>
      <w:r w:rsidRPr="00A2142A">
        <w:rPr>
          <w:rFonts w:ascii="標楷體" w:eastAsia="標楷體" w:hAnsi="標楷體" w:hint="eastAsia"/>
        </w:rPr>
        <w:t>。</w:t>
      </w:r>
    </w:p>
    <w:p w14:paraId="53838342" w14:textId="77777777" w:rsidR="00A2142A" w:rsidRPr="00A2142A" w:rsidRDefault="007704DD" w:rsidP="00DE1FBC">
      <w:pPr>
        <w:spacing w:line="0" w:lineRule="atLeast"/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2142A" w:rsidRPr="00A2142A">
        <w:rPr>
          <w:rFonts w:ascii="標楷體" w:eastAsia="標楷體" w:hAnsi="標楷體" w:hint="eastAsia"/>
        </w:rPr>
        <w:t>二、為響應環保政策，請參加研習人員自行攜帶環保杯具、環保筷。</w:t>
      </w:r>
    </w:p>
    <w:p w14:paraId="774F6A18" w14:textId="77777777" w:rsidR="00A2142A" w:rsidRDefault="00A2142A" w:rsidP="00DE1FBC">
      <w:pPr>
        <w:spacing w:line="0" w:lineRule="atLeast"/>
        <w:ind w:leftChars="295" w:left="1133" w:hangingChars="177" w:hanging="425"/>
        <w:rPr>
          <w:rFonts w:ascii="標楷體" w:eastAsia="標楷體" w:hAnsi="標楷體"/>
        </w:rPr>
      </w:pPr>
      <w:r w:rsidRPr="00A2142A">
        <w:rPr>
          <w:rFonts w:ascii="標楷體" w:eastAsia="標楷體" w:hAnsi="標楷體" w:hint="eastAsia"/>
        </w:rPr>
        <w:t>三、</w:t>
      </w:r>
      <w:r w:rsidR="00EF08D3" w:rsidRPr="00867E14">
        <w:rPr>
          <w:rFonts w:ascii="標楷體" w:eastAsia="標楷體" w:hAnsi="標楷體"/>
          <w:color w:val="000000" w:themeColor="text1"/>
          <w:shd w:val="clear" w:color="auto" w:fill="FFFFFF"/>
        </w:rPr>
        <w:t>遇天候不佳則依人事行政局公告辦理，及課程如有調整另於「全國教師在職進修網」及本中心網站公告。</w:t>
      </w:r>
    </w:p>
    <w:p w14:paraId="3CA602DF" w14:textId="77777777" w:rsidR="00EF08D3" w:rsidRDefault="007704DD" w:rsidP="00DE1FBC">
      <w:pPr>
        <w:spacing w:line="0" w:lineRule="atLeast"/>
        <w:ind w:left="1133" w:hangingChars="472" w:hanging="1133"/>
        <w:rPr>
          <w:rFonts w:ascii="標楷體" w:eastAsia="標楷體" w:hAnsi="標楷體"/>
          <w:color w:val="000000" w:themeColor="text1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      </w:t>
      </w:r>
      <w:r w:rsidR="00EF08D3">
        <w:rPr>
          <w:rFonts w:ascii="標楷體" w:eastAsia="標楷體" w:hAnsi="標楷體"/>
          <w:color w:val="000000" w:themeColor="text1"/>
          <w:shd w:val="clear" w:color="auto" w:fill="FFFFFF"/>
        </w:rPr>
        <w:t>四</w:t>
      </w:r>
      <w:r w:rsidR="00EF08D3">
        <w:rPr>
          <w:rFonts w:ascii="標楷體" w:eastAsia="標楷體" w:hAnsi="標楷體" w:hint="eastAsia"/>
          <w:color w:val="000000" w:themeColor="text1"/>
          <w:shd w:val="clear" w:color="auto" w:fill="FFFFFF"/>
        </w:rPr>
        <w:t>、</w:t>
      </w:r>
      <w:r w:rsidR="00EF08D3" w:rsidRPr="00867E14">
        <w:rPr>
          <w:rFonts w:ascii="標楷體" w:eastAsia="標楷體" w:hAnsi="標楷體"/>
          <w:color w:val="000000" w:themeColor="text1"/>
          <w:shd w:val="clear" w:color="auto" w:fill="FFFFFF"/>
        </w:rPr>
        <w:t>參與研習學員，請所屬學校惠予公假登記，課務自理，研習當日若適逢假日，得於一年內核實補休。</w:t>
      </w:r>
    </w:p>
    <w:p w14:paraId="47C8EB12" w14:textId="77777777" w:rsidR="00FE7A4F" w:rsidRPr="00A2142A" w:rsidRDefault="007704DD" w:rsidP="00DE1FBC">
      <w:pPr>
        <w:spacing w:line="0" w:lineRule="atLeast"/>
        <w:ind w:leftChars="236" w:left="1132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 w:themeColor="text1"/>
          <w:shd w:val="clear" w:color="auto" w:fill="FFFFFF"/>
        </w:rPr>
        <w:t xml:space="preserve"> </w:t>
      </w:r>
      <w:r w:rsidR="00FE7A4F">
        <w:rPr>
          <w:rFonts w:ascii="標楷體" w:eastAsia="標楷體" w:hAnsi="標楷體"/>
          <w:color w:val="000000" w:themeColor="text1"/>
          <w:shd w:val="clear" w:color="auto" w:fill="FFFFFF"/>
        </w:rPr>
        <w:t>五</w:t>
      </w:r>
      <w:r w:rsidR="00FE7A4F">
        <w:rPr>
          <w:rFonts w:ascii="標楷體" w:eastAsia="標楷體" w:hAnsi="標楷體" w:hint="eastAsia"/>
          <w:color w:val="000000" w:themeColor="text1"/>
          <w:shd w:val="clear" w:color="auto" w:fill="FFFFFF"/>
        </w:rPr>
        <w:t>、</w:t>
      </w:r>
      <w:r w:rsidR="00FE7A4F" w:rsidRPr="00FE7A4F">
        <w:rPr>
          <w:rFonts w:ascii="標楷體" w:eastAsia="標楷體" w:hAnsi="標楷體"/>
          <w:color w:val="000000" w:themeColor="text1"/>
          <w:shd w:val="clear" w:color="auto" w:fill="FFFFFF"/>
        </w:rPr>
        <w:t>因應新型冠狀病毒感染症(COVID-19)防疫，請於全教網報名時填寫相關資訊，並請自行攜帶口罩，會場會準備酒精消毒，並請教師勤於洗手，確保健康。</w:t>
      </w:r>
    </w:p>
    <w:p w14:paraId="01EEE503" w14:textId="77777777" w:rsidR="000A656B" w:rsidRDefault="00851527" w:rsidP="00DE1FBC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A2142A" w:rsidRPr="00902516">
        <w:rPr>
          <w:rFonts w:ascii="標楷體" w:eastAsia="標楷體" w:hAnsi="標楷體" w:hint="eastAsia"/>
        </w:rPr>
        <w:t>、</w:t>
      </w:r>
      <w:r w:rsidR="000F7AFF" w:rsidRPr="00902516">
        <w:rPr>
          <w:rFonts w:ascii="標楷體" w:eastAsia="標楷體" w:hAnsi="標楷體" w:hint="eastAsia"/>
        </w:rPr>
        <w:t>本計畫經教育局核准後實施</w:t>
      </w:r>
      <w:r w:rsidR="000F7AFF" w:rsidRPr="00A2142A">
        <w:rPr>
          <w:rFonts w:ascii="標楷體" w:eastAsia="標楷體" w:hAnsi="標楷體" w:hint="eastAsia"/>
        </w:rPr>
        <w:t>，修正時亦同。</w:t>
      </w:r>
    </w:p>
    <w:p w14:paraId="44D464E7" w14:textId="77777777" w:rsidR="00DB32A7" w:rsidRDefault="000A656B" w:rsidP="00DE1FBC">
      <w:pPr>
        <w:tabs>
          <w:tab w:val="left" w:pos="5508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14:paraId="232FD055" w14:textId="77777777" w:rsidR="009D1266" w:rsidRDefault="009D1266" w:rsidP="00DE1FBC">
      <w:pPr>
        <w:tabs>
          <w:tab w:val="left" w:pos="5508"/>
        </w:tabs>
        <w:spacing w:line="0" w:lineRule="atLeast"/>
        <w:rPr>
          <w:rFonts w:ascii="標楷體" w:eastAsia="標楷體" w:hAnsi="標楷體"/>
        </w:rPr>
      </w:pPr>
    </w:p>
    <w:sectPr w:rsidR="009D1266" w:rsidSect="00B45854"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A1BA4" w14:textId="77777777" w:rsidR="008D4225" w:rsidRDefault="008D4225" w:rsidP="00A70169">
      <w:r>
        <w:separator/>
      </w:r>
    </w:p>
  </w:endnote>
  <w:endnote w:type="continuationSeparator" w:id="0">
    <w:p w14:paraId="3D2517BF" w14:textId="77777777" w:rsidR="008D4225" w:rsidRDefault="008D4225" w:rsidP="00A7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D0807" w14:textId="77777777" w:rsidR="008D4225" w:rsidRDefault="008D4225" w:rsidP="00A70169">
      <w:r>
        <w:separator/>
      </w:r>
    </w:p>
  </w:footnote>
  <w:footnote w:type="continuationSeparator" w:id="0">
    <w:p w14:paraId="779567E1" w14:textId="77777777" w:rsidR="008D4225" w:rsidRDefault="008D4225" w:rsidP="00A7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9C3"/>
    <w:multiLevelType w:val="hybridMultilevel"/>
    <w:tmpl w:val="0B062CF8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101615"/>
    <w:multiLevelType w:val="hybridMultilevel"/>
    <w:tmpl w:val="D81665D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8E13043"/>
    <w:multiLevelType w:val="hybridMultilevel"/>
    <w:tmpl w:val="8458A6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B33A6"/>
    <w:multiLevelType w:val="hybridMultilevel"/>
    <w:tmpl w:val="AFBAE28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AD02C5C"/>
    <w:multiLevelType w:val="hybridMultilevel"/>
    <w:tmpl w:val="F656D3A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C7707BC"/>
    <w:multiLevelType w:val="hybridMultilevel"/>
    <w:tmpl w:val="DD4EB9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182AD0"/>
    <w:multiLevelType w:val="hybridMultilevel"/>
    <w:tmpl w:val="2B943F1C"/>
    <w:lvl w:ilvl="0" w:tplc="04090017">
      <w:start w:val="1"/>
      <w:numFmt w:val="ideographLegalTraditional"/>
      <w:lvlText w:val="%1、"/>
      <w:lvlJc w:val="left"/>
      <w:pPr>
        <w:ind w:left="9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7" w15:restartNumberingAfterBreak="0">
    <w:nsid w:val="4380445D"/>
    <w:multiLevelType w:val="hybridMultilevel"/>
    <w:tmpl w:val="CCFEE1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28599C"/>
    <w:multiLevelType w:val="hybridMultilevel"/>
    <w:tmpl w:val="D9D2E95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B74809"/>
    <w:multiLevelType w:val="hybridMultilevel"/>
    <w:tmpl w:val="8050257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9E4E43"/>
    <w:multiLevelType w:val="hybridMultilevel"/>
    <w:tmpl w:val="3884A3F2"/>
    <w:lvl w:ilvl="0" w:tplc="2FE81E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876090"/>
    <w:multiLevelType w:val="hybridMultilevel"/>
    <w:tmpl w:val="599870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867984"/>
    <w:multiLevelType w:val="hybridMultilevel"/>
    <w:tmpl w:val="44665F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F86776"/>
    <w:multiLevelType w:val="hybridMultilevel"/>
    <w:tmpl w:val="6ED0889E"/>
    <w:lvl w:ilvl="0" w:tplc="565EE158">
      <w:start w:val="1"/>
      <w:numFmt w:val="taiwaneseCountingThousand"/>
      <w:lvlText w:val="%1、"/>
      <w:lvlJc w:val="left"/>
      <w:pPr>
        <w:ind w:left="696" w:hanging="45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4D"/>
    <w:rsid w:val="00012A62"/>
    <w:rsid w:val="00042D61"/>
    <w:rsid w:val="00045097"/>
    <w:rsid w:val="000535D3"/>
    <w:rsid w:val="00060D52"/>
    <w:rsid w:val="00062BE2"/>
    <w:rsid w:val="000711A6"/>
    <w:rsid w:val="00073044"/>
    <w:rsid w:val="00076646"/>
    <w:rsid w:val="00091BB7"/>
    <w:rsid w:val="000A026E"/>
    <w:rsid w:val="000A656B"/>
    <w:rsid w:val="000A73EC"/>
    <w:rsid w:val="000C4427"/>
    <w:rsid w:val="000F7AFF"/>
    <w:rsid w:val="001116E4"/>
    <w:rsid w:val="0012158F"/>
    <w:rsid w:val="0012797A"/>
    <w:rsid w:val="001373B8"/>
    <w:rsid w:val="00160E33"/>
    <w:rsid w:val="00194CD6"/>
    <w:rsid w:val="001B3165"/>
    <w:rsid w:val="001B43AA"/>
    <w:rsid w:val="001D5384"/>
    <w:rsid w:val="001D63B3"/>
    <w:rsid w:val="001E54DE"/>
    <w:rsid w:val="002058ED"/>
    <w:rsid w:val="00205D15"/>
    <w:rsid w:val="00211CC6"/>
    <w:rsid w:val="00227D2B"/>
    <w:rsid w:val="00246DCE"/>
    <w:rsid w:val="0025112D"/>
    <w:rsid w:val="00264E54"/>
    <w:rsid w:val="002738EF"/>
    <w:rsid w:val="002845E4"/>
    <w:rsid w:val="002F2ED8"/>
    <w:rsid w:val="002F74AB"/>
    <w:rsid w:val="00306678"/>
    <w:rsid w:val="00345B75"/>
    <w:rsid w:val="00346BA6"/>
    <w:rsid w:val="003474E7"/>
    <w:rsid w:val="003837F2"/>
    <w:rsid w:val="0039331E"/>
    <w:rsid w:val="00396374"/>
    <w:rsid w:val="0039683D"/>
    <w:rsid w:val="003D1E97"/>
    <w:rsid w:val="003D4144"/>
    <w:rsid w:val="003E4FEC"/>
    <w:rsid w:val="003E7843"/>
    <w:rsid w:val="003F2CBE"/>
    <w:rsid w:val="003F6274"/>
    <w:rsid w:val="003F6A68"/>
    <w:rsid w:val="00422E09"/>
    <w:rsid w:val="0046781A"/>
    <w:rsid w:val="00470273"/>
    <w:rsid w:val="00477C82"/>
    <w:rsid w:val="00484731"/>
    <w:rsid w:val="004855D0"/>
    <w:rsid w:val="00496CDE"/>
    <w:rsid w:val="00513E7F"/>
    <w:rsid w:val="00552553"/>
    <w:rsid w:val="00555C11"/>
    <w:rsid w:val="00580A87"/>
    <w:rsid w:val="005D2735"/>
    <w:rsid w:val="005E299A"/>
    <w:rsid w:val="005F6ED9"/>
    <w:rsid w:val="006063F3"/>
    <w:rsid w:val="00641833"/>
    <w:rsid w:val="006774BC"/>
    <w:rsid w:val="0069042F"/>
    <w:rsid w:val="00692478"/>
    <w:rsid w:val="006A67D6"/>
    <w:rsid w:val="006B0874"/>
    <w:rsid w:val="006B1431"/>
    <w:rsid w:val="006D5022"/>
    <w:rsid w:val="00711174"/>
    <w:rsid w:val="00730760"/>
    <w:rsid w:val="00736CC3"/>
    <w:rsid w:val="00742AF1"/>
    <w:rsid w:val="00746946"/>
    <w:rsid w:val="00765A62"/>
    <w:rsid w:val="007704DD"/>
    <w:rsid w:val="00781473"/>
    <w:rsid w:val="007A6F6F"/>
    <w:rsid w:val="007B091D"/>
    <w:rsid w:val="007B248E"/>
    <w:rsid w:val="007C0DAC"/>
    <w:rsid w:val="007C67E0"/>
    <w:rsid w:val="008060A4"/>
    <w:rsid w:val="0080624D"/>
    <w:rsid w:val="00833F3C"/>
    <w:rsid w:val="00840F49"/>
    <w:rsid w:val="00851527"/>
    <w:rsid w:val="00867E14"/>
    <w:rsid w:val="00873800"/>
    <w:rsid w:val="008874FB"/>
    <w:rsid w:val="008A2366"/>
    <w:rsid w:val="008A6D1C"/>
    <w:rsid w:val="008B321C"/>
    <w:rsid w:val="008D2455"/>
    <w:rsid w:val="008D4225"/>
    <w:rsid w:val="00902516"/>
    <w:rsid w:val="00902E52"/>
    <w:rsid w:val="00906035"/>
    <w:rsid w:val="00907787"/>
    <w:rsid w:val="0092002B"/>
    <w:rsid w:val="009204C1"/>
    <w:rsid w:val="00932ABB"/>
    <w:rsid w:val="00937A1F"/>
    <w:rsid w:val="00952782"/>
    <w:rsid w:val="00991801"/>
    <w:rsid w:val="009B6C62"/>
    <w:rsid w:val="009C0B7C"/>
    <w:rsid w:val="009D1266"/>
    <w:rsid w:val="00A03204"/>
    <w:rsid w:val="00A04096"/>
    <w:rsid w:val="00A0651A"/>
    <w:rsid w:val="00A1232B"/>
    <w:rsid w:val="00A2142A"/>
    <w:rsid w:val="00A36028"/>
    <w:rsid w:val="00A42233"/>
    <w:rsid w:val="00A4778D"/>
    <w:rsid w:val="00A620DC"/>
    <w:rsid w:val="00A62CBB"/>
    <w:rsid w:val="00A70169"/>
    <w:rsid w:val="00AA52C8"/>
    <w:rsid w:val="00AC2925"/>
    <w:rsid w:val="00AC615C"/>
    <w:rsid w:val="00AE2510"/>
    <w:rsid w:val="00AE390E"/>
    <w:rsid w:val="00B0761F"/>
    <w:rsid w:val="00B144D8"/>
    <w:rsid w:val="00B36F46"/>
    <w:rsid w:val="00B45854"/>
    <w:rsid w:val="00B83CB4"/>
    <w:rsid w:val="00B913F9"/>
    <w:rsid w:val="00BA5F18"/>
    <w:rsid w:val="00BA5FE4"/>
    <w:rsid w:val="00BB486F"/>
    <w:rsid w:val="00BB7E93"/>
    <w:rsid w:val="00BC1330"/>
    <w:rsid w:val="00BC6C3E"/>
    <w:rsid w:val="00BE33FC"/>
    <w:rsid w:val="00BF0B8D"/>
    <w:rsid w:val="00C01213"/>
    <w:rsid w:val="00C05860"/>
    <w:rsid w:val="00C24083"/>
    <w:rsid w:val="00C45461"/>
    <w:rsid w:val="00C46AFB"/>
    <w:rsid w:val="00C51A1D"/>
    <w:rsid w:val="00C54FBD"/>
    <w:rsid w:val="00C64C98"/>
    <w:rsid w:val="00C665D1"/>
    <w:rsid w:val="00CB6597"/>
    <w:rsid w:val="00CC1B84"/>
    <w:rsid w:val="00CD0B62"/>
    <w:rsid w:val="00D21515"/>
    <w:rsid w:val="00D5289A"/>
    <w:rsid w:val="00D92DE8"/>
    <w:rsid w:val="00DA09DF"/>
    <w:rsid w:val="00DB0EC6"/>
    <w:rsid w:val="00DB32A7"/>
    <w:rsid w:val="00DD50E4"/>
    <w:rsid w:val="00DE1FBC"/>
    <w:rsid w:val="00DE26AC"/>
    <w:rsid w:val="00E00167"/>
    <w:rsid w:val="00E27390"/>
    <w:rsid w:val="00E31264"/>
    <w:rsid w:val="00E42465"/>
    <w:rsid w:val="00E47271"/>
    <w:rsid w:val="00E53648"/>
    <w:rsid w:val="00E704C3"/>
    <w:rsid w:val="00E72DE1"/>
    <w:rsid w:val="00E74059"/>
    <w:rsid w:val="00E86462"/>
    <w:rsid w:val="00E914CE"/>
    <w:rsid w:val="00E9377D"/>
    <w:rsid w:val="00EA0D68"/>
    <w:rsid w:val="00EA1195"/>
    <w:rsid w:val="00ED497D"/>
    <w:rsid w:val="00EE61D5"/>
    <w:rsid w:val="00EF08D3"/>
    <w:rsid w:val="00F1605C"/>
    <w:rsid w:val="00F25096"/>
    <w:rsid w:val="00F335C8"/>
    <w:rsid w:val="00F5315E"/>
    <w:rsid w:val="00F72CA7"/>
    <w:rsid w:val="00F76AB6"/>
    <w:rsid w:val="00F81A17"/>
    <w:rsid w:val="00FA6C1C"/>
    <w:rsid w:val="00FB44A6"/>
    <w:rsid w:val="00FE4198"/>
    <w:rsid w:val="00FE7A4F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551F2"/>
  <w15:docId w15:val="{98DE13D0-C201-4A2D-BA26-5F40C4A7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2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0624D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locked/>
    <w:rsid w:val="0080624D"/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A2142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70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01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0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016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w8qarf">
    <w:name w:val="w8qarf"/>
    <w:basedOn w:val="a0"/>
    <w:rsid w:val="00AC615C"/>
  </w:style>
  <w:style w:type="character" w:customStyle="1" w:styleId="lrzxr">
    <w:name w:val="lrzxr"/>
    <w:basedOn w:val="a0"/>
    <w:rsid w:val="00AC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2022-09-19T02:07:00Z</cp:lastPrinted>
  <dcterms:created xsi:type="dcterms:W3CDTF">2022-10-05T01:36:00Z</dcterms:created>
  <dcterms:modified xsi:type="dcterms:W3CDTF">2022-10-05T01:36:00Z</dcterms:modified>
</cp:coreProperties>
</file>